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934" w:rsidRDefault="00AD4746" w:rsidP="0019090D">
      <w:pPr>
        <w:pStyle w:val="4-text"/>
        <w:spacing w:before="0" w:beforeAutospacing="0" w:after="0" w:afterAutospacing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4.95pt;margin-top:.35pt;width:595.5pt;height:842.25pt;z-index:251659264;mso-position-horizontal:absolute;mso-position-horizontal-relative:text;mso-position-vertical:absolute;mso-position-vertical-relative:text;mso-width-relative:page;mso-height-relative:page">
            <v:imagedata r:id="rId8" o:title="IMG_20240110_0002_page-0001"/>
            <w10:wrap type="topAndBottom"/>
          </v:shape>
        </w:pict>
      </w:r>
      <w:bookmarkEnd w:id="0"/>
      <w:r w:rsidR="00F52934" w:rsidRPr="00790351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B44DBF" w:rsidRPr="0060068A" w:rsidRDefault="00B44DBF" w:rsidP="0019090D">
      <w:pPr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  <w:r w:rsidRPr="0060068A">
        <w:rPr>
          <w:rFonts w:ascii="Times New Roman" w:hAnsi="Times New Roman"/>
          <w:sz w:val="28"/>
          <w:szCs w:val="28"/>
          <w:lang w:eastAsia="ru-RU"/>
        </w:rPr>
        <w:lastRenderedPageBreak/>
        <w:t>Настоящая программа составлена на основе Рабочей программы по информатике и ИКТ. Расширяет умения и навыки учеников, позволяет применить индивидуальный подход к обучению школьников.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52934" w:rsidRPr="00C839CF" w:rsidRDefault="00F52934" w:rsidP="001909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39CF">
        <w:rPr>
          <w:rFonts w:ascii="Times New Roman" w:hAnsi="Times New Roman"/>
          <w:sz w:val="28"/>
          <w:szCs w:val="28"/>
        </w:rPr>
        <w:t>Компьютер как техническое средство обучения начинает более широко применяться в учебном процессе. Его применение повышает у учащихся мотивацию к обучению. Научившись работать с универсальными компьютерными программами, учащиеся могут в дальнейшем совершенствовать свои знания и опыт, осваивая специализированные программы для их применения в учебном процессе.</w:t>
      </w:r>
    </w:p>
    <w:p w:rsidR="00F52934" w:rsidRPr="00C839CF" w:rsidRDefault="00F52934" w:rsidP="001909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39CF">
        <w:rPr>
          <w:rFonts w:ascii="Times New Roman" w:hAnsi="Times New Roman"/>
          <w:sz w:val="28"/>
          <w:szCs w:val="28"/>
        </w:rPr>
        <w:t>Занятия рисованием на компьютере развивают умение видеть красивое в окружающей жизни. Воспитывается художественное чутье и культура.</w:t>
      </w:r>
    </w:p>
    <w:p w:rsidR="00F52934" w:rsidRPr="00C839CF" w:rsidRDefault="00F52934" w:rsidP="001909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39CF">
        <w:rPr>
          <w:rFonts w:ascii="Times New Roman" w:hAnsi="Times New Roman"/>
          <w:i/>
          <w:sz w:val="28"/>
          <w:szCs w:val="28"/>
        </w:rPr>
        <w:t>Что же такое рисунок?</w:t>
      </w:r>
      <w:r w:rsidRPr="00C839CF">
        <w:rPr>
          <w:rFonts w:ascii="Times New Roman" w:hAnsi="Times New Roman"/>
          <w:sz w:val="28"/>
          <w:szCs w:val="28"/>
        </w:rPr>
        <w:t xml:space="preserve"> Подобный вопрос может показаться очень простым, даже странным, потому что каждый из нас хотя бы в детстве много или мало, хорошо или плохо рисовал и поэтому, нисколько не задумываясь, ответит: рисунок – это изображение какого – либо предмета или события на бумаге или иной поверхности. Другие, возможно, уточнят это определение и добавят, что рисунок – не любое изображение, а такое, которое сделано с помощью линий, штрихов. Можно также сказать, что рисунок есть один из видов изобразительного искусства. </w:t>
      </w:r>
    </w:p>
    <w:p w:rsidR="0059269E" w:rsidRDefault="00F52934" w:rsidP="001909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39CF">
        <w:rPr>
          <w:rFonts w:ascii="Times New Roman" w:hAnsi="Times New Roman"/>
          <w:sz w:val="28"/>
          <w:szCs w:val="28"/>
        </w:rPr>
        <w:t>Поскольку рисунок является частью графики как вида искусства, то нельзя вести более или менее подробный разговор о рисунке, предварительно не уяснив, что такое графика. Плакаты на улицах города, рисунки и эстампы на выставках и салонах, книги, журналы, газеты, без которых немыслима жизнь современного человека, этикетки на коробках и банках с продуктами, почтовые марки и значки – все это, вместе взятое, представляют графику в широком смысле слова.</w:t>
      </w:r>
    </w:p>
    <w:p w:rsidR="0059269E" w:rsidRPr="0019090D" w:rsidRDefault="00F52934" w:rsidP="001909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39CF">
        <w:rPr>
          <w:rFonts w:ascii="Times New Roman" w:hAnsi="Times New Roman"/>
          <w:sz w:val="28"/>
          <w:szCs w:val="28"/>
        </w:rPr>
        <w:t xml:space="preserve">Художественно-эстетическому  развитию детей, работающих на компьютере, способствуют текстовый редактор </w:t>
      </w:r>
      <w:r w:rsidRPr="00C839CF">
        <w:rPr>
          <w:rFonts w:ascii="Times New Roman" w:hAnsi="Times New Roman"/>
          <w:sz w:val="28"/>
          <w:szCs w:val="28"/>
          <w:lang w:val="en-US"/>
        </w:rPr>
        <w:t>Word</w:t>
      </w:r>
      <w:r w:rsidRPr="00C839CF">
        <w:rPr>
          <w:rFonts w:ascii="Times New Roman" w:hAnsi="Times New Roman"/>
          <w:sz w:val="28"/>
          <w:szCs w:val="28"/>
        </w:rPr>
        <w:t xml:space="preserve"> и графический редактор </w:t>
      </w:r>
      <w:r w:rsidRPr="00C839CF">
        <w:rPr>
          <w:rFonts w:ascii="Times New Roman" w:hAnsi="Times New Roman"/>
          <w:sz w:val="28"/>
          <w:szCs w:val="28"/>
          <w:lang w:val="en-US"/>
        </w:rPr>
        <w:t>Paint</w:t>
      </w:r>
      <w:r w:rsidRPr="00C839CF">
        <w:rPr>
          <w:rFonts w:ascii="Times New Roman" w:hAnsi="Times New Roman"/>
          <w:sz w:val="28"/>
          <w:szCs w:val="28"/>
        </w:rPr>
        <w:t>.</w:t>
      </w:r>
    </w:p>
    <w:p w:rsidR="00F52934" w:rsidRPr="00C839CF" w:rsidRDefault="00F52934" w:rsidP="001909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39CF">
        <w:rPr>
          <w:rFonts w:ascii="Times New Roman" w:hAnsi="Times New Roman"/>
          <w:i/>
          <w:sz w:val="28"/>
          <w:szCs w:val="28"/>
        </w:rPr>
        <w:t xml:space="preserve">Графический редактор </w:t>
      </w:r>
      <w:r w:rsidRPr="00C839CF">
        <w:rPr>
          <w:rFonts w:ascii="Times New Roman" w:hAnsi="Times New Roman"/>
          <w:sz w:val="28"/>
          <w:szCs w:val="28"/>
        </w:rPr>
        <w:t>– специальная программа, которая позволяет:</w:t>
      </w:r>
    </w:p>
    <w:p w:rsidR="00F52934" w:rsidRPr="00C839CF" w:rsidRDefault="00F52934" w:rsidP="0019090D">
      <w:pPr>
        <w:numPr>
          <w:ilvl w:val="0"/>
          <w:numId w:val="24"/>
        </w:numPr>
        <w:tabs>
          <w:tab w:val="clear" w:pos="1429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C839CF">
        <w:rPr>
          <w:rFonts w:ascii="Times New Roman" w:hAnsi="Times New Roman"/>
          <w:sz w:val="28"/>
          <w:szCs w:val="28"/>
        </w:rPr>
        <w:t>выполнять рисунки на компьютере;</w:t>
      </w:r>
    </w:p>
    <w:p w:rsidR="00F52934" w:rsidRPr="00C839CF" w:rsidRDefault="00F52934" w:rsidP="0019090D">
      <w:pPr>
        <w:numPr>
          <w:ilvl w:val="0"/>
          <w:numId w:val="24"/>
        </w:numPr>
        <w:tabs>
          <w:tab w:val="clear" w:pos="1429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C839CF">
        <w:rPr>
          <w:rFonts w:ascii="Times New Roman" w:hAnsi="Times New Roman"/>
          <w:sz w:val="28"/>
          <w:szCs w:val="28"/>
        </w:rPr>
        <w:t>автоматически строить простейшие изображения (точки, отрезка прямой,  окружности, прямоугольника или более сложных графических фигур);</w:t>
      </w:r>
    </w:p>
    <w:p w:rsidR="00F52934" w:rsidRPr="00C839CF" w:rsidRDefault="00F52934" w:rsidP="0019090D">
      <w:pPr>
        <w:numPr>
          <w:ilvl w:val="0"/>
          <w:numId w:val="24"/>
        </w:numPr>
        <w:tabs>
          <w:tab w:val="clear" w:pos="1429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C839CF">
        <w:rPr>
          <w:rFonts w:ascii="Times New Roman" w:hAnsi="Times New Roman"/>
          <w:sz w:val="28"/>
          <w:szCs w:val="28"/>
        </w:rPr>
        <w:t>изменение цвета изображения;</w:t>
      </w:r>
    </w:p>
    <w:p w:rsidR="00F52934" w:rsidRPr="00C839CF" w:rsidRDefault="00F52934" w:rsidP="0019090D">
      <w:pPr>
        <w:numPr>
          <w:ilvl w:val="0"/>
          <w:numId w:val="24"/>
        </w:numPr>
        <w:tabs>
          <w:tab w:val="clear" w:pos="1429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C839CF">
        <w:rPr>
          <w:rFonts w:ascii="Times New Roman" w:hAnsi="Times New Roman"/>
          <w:sz w:val="28"/>
          <w:szCs w:val="28"/>
        </w:rPr>
        <w:t>перенос фрагмента изображения из одной части чертежа в другую;</w:t>
      </w:r>
    </w:p>
    <w:p w:rsidR="00F52934" w:rsidRPr="00C839CF" w:rsidRDefault="00F52934" w:rsidP="0019090D">
      <w:pPr>
        <w:numPr>
          <w:ilvl w:val="0"/>
          <w:numId w:val="24"/>
        </w:numPr>
        <w:tabs>
          <w:tab w:val="clear" w:pos="1429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C839CF">
        <w:rPr>
          <w:rFonts w:ascii="Times New Roman" w:hAnsi="Times New Roman"/>
          <w:sz w:val="28"/>
          <w:szCs w:val="28"/>
        </w:rPr>
        <w:t>удаление фрагмента изображения</w:t>
      </w:r>
    </w:p>
    <w:p w:rsidR="00F52934" w:rsidRPr="00C839CF" w:rsidRDefault="00F52934" w:rsidP="0019090D">
      <w:pPr>
        <w:numPr>
          <w:ilvl w:val="0"/>
          <w:numId w:val="24"/>
        </w:numPr>
        <w:tabs>
          <w:tab w:val="clear" w:pos="1429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C839CF">
        <w:rPr>
          <w:rFonts w:ascii="Times New Roman" w:hAnsi="Times New Roman"/>
          <w:sz w:val="28"/>
          <w:szCs w:val="28"/>
        </w:rPr>
        <w:t>выводить рисунки на печать;</w:t>
      </w:r>
    </w:p>
    <w:p w:rsidR="00F52934" w:rsidRPr="00C839CF" w:rsidRDefault="00F52934" w:rsidP="0019090D">
      <w:pPr>
        <w:numPr>
          <w:ilvl w:val="0"/>
          <w:numId w:val="24"/>
        </w:numPr>
        <w:tabs>
          <w:tab w:val="clear" w:pos="1429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C839CF">
        <w:rPr>
          <w:rFonts w:ascii="Times New Roman" w:hAnsi="Times New Roman"/>
          <w:sz w:val="28"/>
          <w:szCs w:val="28"/>
        </w:rPr>
        <w:t>сохранять рисунки на дисках.</w:t>
      </w:r>
    </w:p>
    <w:p w:rsidR="00F52934" w:rsidRPr="00C839CF" w:rsidRDefault="00F52934" w:rsidP="001909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39CF">
        <w:rPr>
          <w:rFonts w:ascii="Times New Roman" w:hAnsi="Times New Roman"/>
          <w:sz w:val="28"/>
          <w:szCs w:val="28"/>
        </w:rPr>
        <w:t xml:space="preserve">Графический редактор </w:t>
      </w:r>
      <w:r w:rsidRPr="00C839CF">
        <w:rPr>
          <w:rFonts w:ascii="Times New Roman" w:hAnsi="Times New Roman"/>
          <w:sz w:val="28"/>
          <w:szCs w:val="28"/>
          <w:lang w:val="en-US"/>
        </w:rPr>
        <w:t>Paint</w:t>
      </w:r>
      <w:r w:rsidRPr="00C839CF">
        <w:rPr>
          <w:rFonts w:ascii="Times New Roman" w:hAnsi="Times New Roman"/>
          <w:sz w:val="28"/>
          <w:szCs w:val="28"/>
        </w:rPr>
        <w:t xml:space="preserve"> является </w:t>
      </w:r>
      <w:r w:rsidRPr="00C839CF">
        <w:rPr>
          <w:rFonts w:ascii="Times New Roman" w:hAnsi="Times New Roman"/>
          <w:i/>
          <w:sz w:val="28"/>
          <w:szCs w:val="28"/>
        </w:rPr>
        <w:t xml:space="preserve">растровым </w:t>
      </w:r>
      <w:r w:rsidRPr="00C839CF">
        <w:rPr>
          <w:rFonts w:ascii="Times New Roman" w:hAnsi="Times New Roman"/>
          <w:sz w:val="28"/>
          <w:szCs w:val="28"/>
        </w:rPr>
        <w:t xml:space="preserve">редактором, в котором рисунки состоят из отдельных точек – </w:t>
      </w:r>
      <w:r w:rsidRPr="00C839CF">
        <w:rPr>
          <w:rFonts w:ascii="Times New Roman" w:hAnsi="Times New Roman"/>
          <w:i/>
          <w:sz w:val="28"/>
          <w:szCs w:val="28"/>
        </w:rPr>
        <w:t>пикселей.</w:t>
      </w:r>
    </w:p>
    <w:p w:rsidR="00F52934" w:rsidRPr="00C839CF" w:rsidRDefault="00F52934" w:rsidP="001909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39CF">
        <w:rPr>
          <w:rFonts w:ascii="Times New Roman" w:hAnsi="Times New Roman"/>
          <w:sz w:val="28"/>
          <w:szCs w:val="28"/>
        </w:rPr>
        <w:t>Основой деятельности кружка является освоение детьми компьютера, изготовление поздравительных открыток, приглашений, плакатов, участие в оформлении различных мероприятий.</w:t>
      </w:r>
    </w:p>
    <w:p w:rsidR="00F52934" w:rsidRPr="00C839CF" w:rsidRDefault="00F52934" w:rsidP="0019090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F52934" w:rsidRDefault="00F52934" w:rsidP="001909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39CF">
        <w:rPr>
          <w:rFonts w:ascii="Times New Roman" w:hAnsi="Times New Roman"/>
          <w:i/>
          <w:sz w:val="28"/>
          <w:szCs w:val="28"/>
        </w:rPr>
        <w:t xml:space="preserve">Цель программы: </w:t>
      </w:r>
      <w:r w:rsidRPr="00C839CF">
        <w:rPr>
          <w:rFonts w:ascii="Times New Roman" w:hAnsi="Times New Roman"/>
          <w:sz w:val="28"/>
          <w:szCs w:val="28"/>
        </w:rPr>
        <w:t xml:space="preserve">дальнейшее освоение компьютера, его возможностей; формирование художественного вкуса, мышления и творческого развития путем углубленного изучения программы </w:t>
      </w:r>
      <w:r w:rsidRPr="00C839CF">
        <w:rPr>
          <w:rFonts w:ascii="Times New Roman" w:hAnsi="Times New Roman"/>
          <w:sz w:val="28"/>
          <w:szCs w:val="28"/>
          <w:lang w:val="en-US"/>
        </w:rPr>
        <w:t>Paint</w:t>
      </w:r>
      <w:r w:rsidRPr="00C839CF">
        <w:rPr>
          <w:rFonts w:ascii="Times New Roman" w:hAnsi="Times New Roman"/>
          <w:sz w:val="28"/>
          <w:szCs w:val="28"/>
        </w:rPr>
        <w:t>.</w:t>
      </w:r>
    </w:p>
    <w:p w:rsidR="006020B4" w:rsidRDefault="006020B4" w:rsidP="001909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03FA" w:rsidRPr="0060068A" w:rsidRDefault="000903FA" w:rsidP="0019090D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60068A">
        <w:rPr>
          <w:rFonts w:ascii="Times New Roman" w:hAnsi="Times New Roman"/>
          <w:b/>
          <w:bCs/>
          <w:sz w:val="32"/>
          <w:szCs w:val="32"/>
          <w:lang w:eastAsia="ru-RU"/>
        </w:rPr>
        <w:t>Учебно-тематический план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17"/>
        <w:gridCol w:w="3602"/>
        <w:gridCol w:w="992"/>
        <w:gridCol w:w="4536"/>
      </w:tblGrid>
      <w:tr w:rsidR="000903FA" w:rsidRPr="0060068A" w:rsidTr="00152038">
        <w:tc>
          <w:tcPr>
            <w:tcW w:w="617" w:type="dxa"/>
          </w:tcPr>
          <w:p w:rsidR="000903FA" w:rsidRPr="0060068A" w:rsidRDefault="000903FA" w:rsidP="0019090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068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60068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60068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602" w:type="dxa"/>
          </w:tcPr>
          <w:p w:rsidR="000903FA" w:rsidRPr="0060068A" w:rsidRDefault="000903FA" w:rsidP="001909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068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Тематический блок</w:t>
            </w:r>
          </w:p>
        </w:tc>
        <w:tc>
          <w:tcPr>
            <w:tcW w:w="992" w:type="dxa"/>
          </w:tcPr>
          <w:p w:rsidR="000903FA" w:rsidRPr="0060068A" w:rsidRDefault="000903FA" w:rsidP="001909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068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Кол-во час.</w:t>
            </w:r>
          </w:p>
        </w:tc>
        <w:tc>
          <w:tcPr>
            <w:tcW w:w="4536" w:type="dxa"/>
          </w:tcPr>
          <w:p w:rsidR="000903FA" w:rsidRPr="0060068A" w:rsidRDefault="000903FA" w:rsidP="001909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0068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Практическая часть</w:t>
            </w:r>
          </w:p>
        </w:tc>
      </w:tr>
      <w:tr w:rsidR="000903FA" w:rsidRPr="0060068A" w:rsidTr="00152038">
        <w:tc>
          <w:tcPr>
            <w:tcW w:w="617" w:type="dxa"/>
          </w:tcPr>
          <w:p w:rsidR="000903FA" w:rsidRPr="0060068A" w:rsidRDefault="000903FA" w:rsidP="0019090D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02" w:type="dxa"/>
          </w:tcPr>
          <w:p w:rsidR="000903FA" w:rsidRPr="0060068A" w:rsidRDefault="000903FA" w:rsidP="0019090D">
            <w:pPr>
              <w:pStyle w:val="ab"/>
              <w:spacing w:before="0" w:beforeAutospacing="0" w:after="0" w:afterAutospacing="0"/>
              <w:ind w:firstLine="34"/>
              <w:rPr>
                <w:sz w:val="28"/>
                <w:szCs w:val="28"/>
              </w:rPr>
            </w:pPr>
            <w:r w:rsidRPr="0060068A">
              <w:rPr>
                <w:sz w:val="28"/>
                <w:szCs w:val="28"/>
              </w:rPr>
              <w:t xml:space="preserve">Основы работы в </w:t>
            </w:r>
            <w:r>
              <w:rPr>
                <w:sz w:val="28"/>
                <w:szCs w:val="28"/>
              </w:rPr>
              <w:t>графическом</w:t>
            </w:r>
            <w:r w:rsidRPr="0060068A">
              <w:rPr>
                <w:sz w:val="28"/>
                <w:szCs w:val="28"/>
              </w:rPr>
              <w:t xml:space="preserve"> редакторе </w:t>
            </w:r>
          </w:p>
        </w:tc>
        <w:tc>
          <w:tcPr>
            <w:tcW w:w="992" w:type="dxa"/>
          </w:tcPr>
          <w:p w:rsidR="000903FA" w:rsidRPr="0060068A" w:rsidRDefault="00A8519E" w:rsidP="00190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536" w:type="dxa"/>
          </w:tcPr>
          <w:p w:rsidR="000903FA" w:rsidRPr="0060068A" w:rsidRDefault="000903FA" w:rsidP="0019090D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60068A">
              <w:rPr>
                <w:sz w:val="28"/>
                <w:szCs w:val="28"/>
              </w:rPr>
              <w:t xml:space="preserve">Практическая работа № 1. - № </w:t>
            </w:r>
            <w:r w:rsidR="00B44DBF">
              <w:rPr>
                <w:sz w:val="28"/>
                <w:szCs w:val="28"/>
              </w:rPr>
              <w:t>10</w:t>
            </w:r>
            <w:r w:rsidRPr="0060068A">
              <w:rPr>
                <w:sz w:val="28"/>
                <w:szCs w:val="28"/>
              </w:rPr>
              <w:t>.</w:t>
            </w:r>
          </w:p>
        </w:tc>
      </w:tr>
      <w:tr w:rsidR="000903FA" w:rsidRPr="0060068A" w:rsidTr="00152038">
        <w:tc>
          <w:tcPr>
            <w:tcW w:w="617" w:type="dxa"/>
          </w:tcPr>
          <w:p w:rsidR="000903FA" w:rsidRPr="0060068A" w:rsidRDefault="000903FA" w:rsidP="0019090D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02" w:type="dxa"/>
          </w:tcPr>
          <w:p w:rsidR="000903FA" w:rsidRPr="0060068A" w:rsidRDefault="00B44DBF" w:rsidP="0019090D">
            <w:pPr>
              <w:pStyle w:val="ab"/>
              <w:spacing w:before="0" w:beforeAutospacing="0" w:after="0" w:afterAutospacing="0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Моделирование</w:t>
            </w:r>
          </w:p>
        </w:tc>
        <w:tc>
          <w:tcPr>
            <w:tcW w:w="992" w:type="dxa"/>
          </w:tcPr>
          <w:p w:rsidR="000903FA" w:rsidRPr="0060068A" w:rsidRDefault="00A8519E" w:rsidP="00190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0903FA" w:rsidRPr="0060068A" w:rsidRDefault="000903FA" w:rsidP="0019090D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60068A">
              <w:rPr>
                <w:sz w:val="28"/>
                <w:szCs w:val="28"/>
              </w:rPr>
              <w:t xml:space="preserve">Практическая работа № </w:t>
            </w:r>
            <w:r w:rsidR="00B44DBF">
              <w:rPr>
                <w:sz w:val="28"/>
                <w:szCs w:val="28"/>
              </w:rPr>
              <w:t>11</w:t>
            </w:r>
            <w:r w:rsidRPr="0060068A">
              <w:rPr>
                <w:sz w:val="28"/>
                <w:szCs w:val="28"/>
              </w:rPr>
              <w:t>. - № 1</w:t>
            </w:r>
            <w:r w:rsidR="00B44DBF">
              <w:rPr>
                <w:sz w:val="28"/>
                <w:szCs w:val="28"/>
              </w:rPr>
              <w:t>2</w:t>
            </w:r>
            <w:r w:rsidRPr="0060068A">
              <w:rPr>
                <w:sz w:val="28"/>
                <w:szCs w:val="28"/>
              </w:rPr>
              <w:t>.</w:t>
            </w:r>
          </w:p>
        </w:tc>
      </w:tr>
      <w:tr w:rsidR="000903FA" w:rsidRPr="0060068A" w:rsidTr="00152038">
        <w:tc>
          <w:tcPr>
            <w:tcW w:w="617" w:type="dxa"/>
          </w:tcPr>
          <w:p w:rsidR="000903FA" w:rsidRPr="0060068A" w:rsidRDefault="000903FA" w:rsidP="0019090D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02" w:type="dxa"/>
          </w:tcPr>
          <w:p w:rsidR="000903FA" w:rsidRPr="0060068A" w:rsidRDefault="00B44DBF" w:rsidP="0019090D">
            <w:pPr>
              <w:pStyle w:val="ab"/>
              <w:spacing w:before="0" w:beforeAutospacing="0" w:after="0" w:afterAutospacing="0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Поздравительные открытки</w:t>
            </w:r>
          </w:p>
        </w:tc>
        <w:tc>
          <w:tcPr>
            <w:tcW w:w="992" w:type="dxa"/>
          </w:tcPr>
          <w:p w:rsidR="000903FA" w:rsidRPr="0060068A" w:rsidRDefault="00A8519E" w:rsidP="00190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0903FA" w:rsidRPr="0060068A" w:rsidRDefault="000903FA" w:rsidP="0019090D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60068A">
              <w:rPr>
                <w:sz w:val="28"/>
                <w:szCs w:val="28"/>
              </w:rPr>
              <w:t>Практическая работа № 1</w:t>
            </w:r>
            <w:r w:rsidR="00B44DBF">
              <w:rPr>
                <w:sz w:val="28"/>
                <w:szCs w:val="28"/>
              </w:rPr>
              <w:t>3</w:t>
            </w:r>
            <w:r w:rsidRPr="0060068A">
              <w:rPr>
                <w:sz w:val="28"/>
                <w:szCs w:val="28"/>
              </w:rPr>
              <w:t xml:space="preserve">. - № </w:t>
            </w:r>
            <w:r w:rsidR="00B44DBF">
              <w:rPr>
                <w:sz w:val="28"/>
                <w:szCs w:val="28"/>
              </w:rPr>
              <w:t>22</w:t>
            </w:r>
            <w:r w:rsidRPr="0060068A">
              <w:rPr>
                <w:sz w:val="28"/>
                <w:szCs w:val="28"/>
              </w:rPr>
              <w:t>.</w:t>
            </w:r>
          </w:p>
        </w:tc>
      </w:tr>
      <w:tr w:rsidR="000903FA" w:rsidRPr="0060068A" w:rsidTr="00152038">
        <w:tc>
          <w:tcPr>
            <w:tcW w:w="617" w:type="dxa"/>
          </w:tcPr>
          <w:p w:rsidR="000903FA" w:rsidRPr="0060068A" w:rsidRDefault="000903FA" w:rsidP="0019090D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02" w:type="dxa"/>
          </w:tcPr>
          <w:p w:rsidR="000903FA" w:rsidRPr="0060068A" w:rsidRDefault="00B44DBF" w:rsidP="00190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Стенгазеты</w:t>
            </w:r>
          </w:p>
        </w:tc>
        <w:tc>
          <w:tcPr>
            <w:tcW w:w="992" w:type="dxa"/>
          </w:tcPr>
          <w:p w:rsidR="000903FA" w:rsidRPr="0060068A" w:rsidRDefault="00A8519E" w:rsidP="00190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4536" w:type="dxa"/>
          </w:tcPr>
          <w:p w:rsidR="000903FA" w:rsidRPr="0060068A" w:rsidRDefault="000903FA" w:rsidP="0019090D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60068A">
              <w:rPr>
                <w:sz w:val="28"/>
                <w:szCs w:val="28"/>
              </w:rPr>
              <w:t xml:space="preserve">Практическая работа № </w:t>
            </w:r>
            <w:r w:rsidR="00B44DBF">
              <w:rPr>
                <w:sz w:val="28"/>
                <w:szCs w:val="28"/>
              </w:rPr>
              <w:t>23</w:t>
            </w:r>
            <w:r w:rsidRPr="0060068A">
              <w:rPr>
                <w:sz w:val="28"/>
                <w:szCs w:val="28"/>
              </w:rPr>
              <w:t>. - № 2</w:t>
            </w:r>
            <w:r w:rsidR="00B44DBF">
              <w:rPr>
                <w:sz w:val="28"/>
                <w:szCs w:val="28"/>
              </w:rPr>
              <w:t>8</w:t>
            </w:r>
            <w:r w:rsidRPr="0060068A">
              <w:rPr>
                <w:sz w:val="28"/>
                <w:szCs w:val="28"/>
              </w:rPr>
              <w:t>.</w:t>
            </w:r>
          </w:p>
        </w:tc>
      </w:tr>
      <w:tr w:rsidR="00B44DBF" w:rsidRPr="0060068A" w:rsidTr="00152038">
        <w:trPr>
          <w:trHeight w:val="687"/>
        </w:trPr>
        <w:tc>
          <w:tcPr>
            <w:tcW w:w="617" w:type="dxa"/>
          </w:tcPr>
          <w:p w:rsidR="00B44DBF" w:rsidRPr="0060068A" w:rsidRDefault="00B44DBF" w:rsidP="0019090D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02" w:type="dxa"/>
          </w:tcPr>
          <w:p w:rsidR="00B44DBF" w:rsidRPr="0060068A" w:rsidRDefault="00B44DBF" w:rsidP="0019090D">
            <w:pPr>
              <w:pStyle w:val="ab"/>
              <w:spacing w:before="0" w:beforeAutospacing="0" w:after="0" w:afterAutospacing="0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на лучший рисунок.</w:t>
            </w:r>
          </w:p>
        </w:tc>
        <w:tc>
          <w:tcPr>
            <w:tcW w:w="992" w:type="dxa"/>
          </w:tcPr>
          <w:p w:rsidR="00B44DBF" w:rsidRPr="0060068A" w:rsidRDefault="00B44DBF" w:rsidP="00190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B44DBF" w:rsidRPr="0060068A" w:rsidRDefault="00B44DBF" w:rsidP="0019090D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0903FA" w:rsidRDefault="000903FA" w:rsidP="0019090D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86"/>
        <w:jc w:val="center"/>
        <w:rPr>
          <w:rFonts w:ascii="Times New Roman" w:hAnsi="Times New Roman"/>
          <w:sz w:val="28"/>
          <w:szCs w:val="28"/>
        </w:rPr>
      </w:pPr>
    </w:p>
    <w:p w:rsidR="00152038" w:rsidRDefault="00152038" w:rsidP="0019090D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86"/>
        <w:jc w:val="center"/>
        <w:rPr>
          <w:rFonts w:ascii="Times New Roman" w:hAnsi="Times New Roman"/>
          <w:sz w:val="28"/>
          <w:szCs w:val="28"/>
        </w:rPr>
      </w:pPr>
      <w:r w:rsidRPr="0060068A">
        <w:rPr>
          <w:rFonts w:ascii="Times New Roman" w:hAnsi="Times New Roman"/>
          <w:sz w:val="28"/>
          <w:szCs w:val="28"/>
        </w:rPr>
        <w:t>Содержание учебного материала (основные блоки, модули).</w:t>
      </w:r>
    </w:p>
    <w:p w:rsidR="00152038" w:rsidRDefault="00152038" w:rsidP="0019090D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8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52038" w:rsidRPr="000A2F94" w:rsidRDefault="00152038" w:rsidP="0019090D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8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A2F94">
        <w:rPr>
          <w:rFonts w:ascii="Times New Roman" w:hAnsi="Times New Roman"/>
          <w:b/>
          <w:sz w:val="28"/>
          <w:szCs w:val="28"/>
          <w:lang w:eastAsia="ru-RU"/>
        </w:rPr>
        <w:t>Основы работы в графическом редакторе</w:t>
      </w:r>
    </w:p>
    <w:p w:rsidR="000A2F94" w:rsidRPr="000A2F94" w:rsidRDefault="000A2F94" w:rsidP="001909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2F94">
        <w:rPr>
          <w:rFonts w:ascii="Times New Roman" w:hAnsi="Times New Roman"/>
          <w:sz w:val="28"/>
          <w:szCs w:val="28"/>
        </w:rPr>
        <w:t>Устройства ввода, вывода. Назначение компьютера в современной жизни.</w:t>
      </w:r>
    </w:p>
    <w:p w:rsidR="000A2F94" w:rsidRPr="000A2F94" w:rsidRDefault="000A2F94" w:rsidP="0019090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2F94">
        <w:rPr>
          <w:rFonts w:ascii="Times New Roman" w:hAnsi="Times New Roman"/>
          <w:sz w:val="28"/>
          <w:szCs w:val="28"/>
        </w:rPr>
        <w:t>Роль рисунка в жизни с</w:t>
      </w:r>
      <w:r w:rsidR="006020B4">
        <w:rPr>
          <w:rFonts w:ascii="Times New Roman" w:hAnsi="Times New Roman"/>
          <w:sz w:val="28"/>
          <w:szCs w:val="28"/>
        </w:rPr>
        <w:t>овременного общества. Графический редактор</w:t>
      </w:r>
      <w:r w:rsidRPr="000A2F94">
        <w:rPr>
          <w:rFonts w:ascii="Times New Roman" w:hAnsi="Times New Roman"/>
          <w:sz w:val="28"/>
          <w:szCs w:val="28"/>
        </w:rPr>
        <w:t>: назначение, возможности, экранный интерфейс. Окно документа; запуск программы. Панель инструментов. Работа с инструментами. Меню «Палитра» Инструмент «Надпись» Буфер обмена. Создание симметричных изображений с помощью горизонтального меню.</w:t>
      </w:r>
    </w:p>
    <w:p w:rsidR="00152038" w:rsidRPr="000A2F94" w:rsidRDefault="00152038" w:rsidP="0019090D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8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A2F94">
        <w:rPr>
          <w:rFonts w:ascii="Times New Roman" w:hAnsi="Times New Roman"/>
          <w:b/>
          <w:sz w:val="28"/>
          <w:szCs w:val="28"/>
          <w:lang w:eastAsia="ru-RU"/>
        </w:rPr>
        <w:t>Моделирование</w:t>
      </w:r>
    </w:p>
    <w:p w:rsidR="00152038" w:rsidRDefault="000A2F94" w:rsidP="0019090D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86"/>
        <w:rPr>
          <w:rFonts w:ascii="Times New Roman" w:hAnsi="Times New Roman"/>
          <w:sz w:val="28"/>
          <w:szCs w:val="28"/>
        </w:rPr>
      </w:pPr>
      <w:r w:rsidRPr="000A2F94">
        <w:rPr>
          <w:rFonts w:ascii="Times New Roman" w:hAnsi="Times New Roman"/>
          <w:sz w:val="28"/>
          <w:szCs w:val="28"/>
        </w:rPr>
        <w:t xml:space="preserve">Использование редактора </w:t>
      </w:r>
      <w:proofErr w:type="spellStart"/>
      <w:r w:rsidRPr="000A2F94">
        <w:rPr>
          <w:rFonts w:ascii="Times New Roman" w:hAnsi="Times New Roman"/>
          <w:sz w:val="28"/>
          <w:szCs w:val="28"/>
        </w:rPr>
        <w:t>Paint</w:t>
      </w:r>
      <w:proofErr w:type="spellEnd"/>
      <w:r w:rsidRPr="000A2F94">
        <w:rPr>
          <w:rFonts w:ascii="Times New Roman" w:hAnsi="Times New Roman"/>
          <w:sz w:val="28"/>
          <w:szCs w:val="28"/>
        </w:rPr>
        <w:t xml:space="preserve"> для моделирования.</w:t>
      </w:r>
    </w:p>
    <w:p w:rsidR="00152038" w:rsidRPr="000A2F94" w:rsidRDefault="00152038" w:rsidP="0019090D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8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A2F94">
        <w:rPr>
          <w:rFonts w:ascii="Times New Roman" w:hAnsi="Times New Roman"/>
          <w:b/>
          <w:sz w:val="28"/>
          <w:szCs w:val="28"/>
          <w:lang w:eastAsia="ru-RU"/>
        </w:rPr>
        <w:t>Поздравительные открытки</w:t>
      </w:r>
    </w:p>
    <w:p w:rsidR="00152038" w:rsidRDefault="000A2F94" w:rsidP="0019090D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8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Особенности рисования поздравительных открыток. Правила дизайна и текста. Вставка рисунка и текста. Список календарных дат для поздравительных открыток.</w:t>
      </w:r>
    </w:p>
    <w:p w:rsidR="00152038" w:rsidRPr="000A2F94" w:rsidRDefault="00152038" w:rsidP="0019090D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8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A2F94">
        <w:rPr>
          <w:rFonts w:ascii="Times New Roman" w:hAnsi="Times New Roman"/>
          <w:b/>
          <w:sz w:val="28"/>
          <w:szCs w:val="28"/>
          <w:lang w:eastAsia="ru-RU"/>
        </w:rPr>
        <w:t>Стенгазеты</w:t>
      </w:r>
    </w:p>
    <w:p w:rsidR="00152038" w:rsidRDefault="000A2F94" w:rsidP="0019090D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8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Оформление стенных газет. Новостные, поздравительные, развлекательные стенгазеты.</w:t>
      </w:r>
    </w:p>
    <w:p w:rsidR="006020B4" w:rsidRDefault="006020B4" w:rsidP="0019090D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19090D" w:rsidRDefault="0019090D" w:rsidP="0019090D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19090D" w:rsidRDefault="0019090D" w:rsidP="0019090D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19090D" w:rsidRDefault="0019090D" w:rsidP="0019090D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19090D" w:rsidRDefault="0019090D" w:rsidP="0019090D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19090D" w:rsidRDefault="0019090D" w:rsidP="0019090D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19090D" w:rsidRDefault="0019090D" w:rsidP="0019090D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19090D" w:rsidRDefault="0019090D" w:rsidP="0019090D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19090D" w:rsidRDefault="0019090D" w:rsidP="0019090D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19090D" w:rsidRDefault="0019090D" w:rsidP="0019090D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19090D" w:rsidRDefault="0019090D" w:rsidP="0019090D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F52934" w:rsidRPr="00C839CF" w:rsidRDefault="00F52934" w:rsidP="001909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705AD">
        <w:rPr>
          <w:rFonts w:ascii="Times New Roman" w:hAnsi="Times New Roman"/>
          <w:b/>
          <w:bCs/>
          <w:sz w:val="32"/>
          <w:szCs w:val="32"/>
          <w:lang w:eastAsia="ru-RU"/>
        </w:rPr>
        <w:t>Календарно - тематический план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0"/>
        <w:gridCol w:w="1501"/>
        <w:gridCol w:w="966"/>
        <w:gridCol w:w="856"/>
      </w:tblGrid>
      <w:tr w:rsidR="003550C9" w:rsidRPr="00C839CF" w:rsidTr="00F94E2D">
        <w:trPr>
          <w:trHeight w:val="640"/>
        </w:trPr>
        <w:tc>
          <w:tcPr>
            <w:tcW w:w="0" w:type="auto"/>
            <w:vMerge w:val="restart"/>
            <w:shd w:val="clear" w:color="auto" w:fill="auto"/>
          </w:tcPr>
          <w:p w:rsidR="003550C9" w:rsidRPr="00F94E2D" w:rsidRDefault="003550C9" w:rsidP="00190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E2D">
              <w:rPr>
                <w:rFonts w:ascii="Times New Roman" w:hAnsi="Times New Roman"/>
                <w:sz w:val="28"/>
                <w:szCs w:val="28"/>
              </w:rPr>
              <w:lastRenderedPageBreak/>
              <w:t>Наименование разделов и тем.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3550C9" w:rsidRPr="00F94E2D" w:rsidRDefault="003550C9" w:rsidP="00190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E2D">
              <w:rPr>
                <w:rFonts w:ascii="Times New Roman" w:hAnsi="Times New Roman"/>
                <w:sz w:val="28"/>
                <w:szCs w:val="28"/>
              </w:rPr>
              <w:t>Общее кол-во</w:t>
            </w:r>
          </w:p>
          <w:p w:rsidR="003550C9" w:rsidRPr="00F94E2D" w:rsidRDefault="003550C9" w:rsidP="00190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E2D">
              <w:rPr>
                <w:rFonts w:ascii="Times New Roman" w:hAnsi="Times New Roman"/>
                <w:sz w:val="28"/>
                <w:szCs w:val="28"/>
              </w:rPr>
              <w:t>учебных часов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550C9" w:rsidRPr="00F94E2D" w:rsidRDefault="003550C9" w:rsidP="00190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E2D">
              <w:rPr>
                <w:rFonts w:ascii="Times New Roman" w:hAnsi="Times New Roman"/>
                <w:color w:val="404040"/>
                <w:sz w:val="28"/>
                <w:szCs w:val="28"/>
              </w:rPr>
              <w:t>Дата проведения</w:t>
            </w:r>
          </w:p>
        </w:tc>
      </w:tr>
      <w:tr w:rsidR="003550C9" w:rsidRPr="00C839CF" w:rsidTr="00F94E2D">
        <w:trPr>
          <w:trHeight w:val="640"/>
        </w:trPr>
        <w:tc>
          <w:tcPr>
            <w:tcW w:w="0" w:type="auto"/>
            <w:vMerge/>
            <w:shd w:val="clear" w:color="auto" w:fill="auto"/>
          </w:tcPr>
          <w:p w:rsidR="003550C9" w:rsidRPr="00F94E2D" w:rsidRDefault="003550C9" w:rsidP="00190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550C9" w:rsidRPr="00F94E2D" w:rsidRDefault="003550C9" w:rsidP="00190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550C9" w:rsidRPr="00F94E2D" w:rsidRDefault="003550C9" w:rsidP="0019090D">
            <w:pPr>
              <w:spacing w:after="0" w:line="240" w:lineRule="auto"/>
              <w:ind w:right="-107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F94E2D"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0" w:type="auto"/>
            <w:shd w:val="clear" w:color="auto" w:fill="auto"/>
          </w:tcPr>
          <w:p w:rsidR="003550C9" w:rsidRPr="00F94E2D" w:rsidRDefault="003550C9" w:rsidP="0019090D">
            <w:pPr>
              <w:spacing w:after="0" w:line="240" w:lineRule="auto"/>
              <w:ind w:right="-204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</w:pPr>
            <w:r w:rsidRPr="00F94E2D"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  <w:t>по факту</w:t>
            </w:r>
          </w:p>
        </w:tc>
      </w:tr>
      <w:tr w:rsidR="003550C9" w:rsidRPr="00C839CF" w:rsidTr="00F94E2D">
        <w:tc>
          <w:tcPr>
            <w:tcW w:w="0" w:type="auto"/>
            <w:shd w:val="clear" w:color="auto" w:fill="auto"/>
          </w:tcPr>
          <w:p w:rsidR="003550C9" w:rsidRPr="00F94E2D" w:rsidRDefault="003550C9" w:rsidP="001909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E2D">
              <w:rPr>
                <w:rFonts w:ascii="Times New Roman" w:hAnsi="Times New Roman"/>
                <w:sz w:val="28"/>
                <w:szCs w:val="28"/>
              </w:rPr>
              <w:t>Вводный урок. Правила техники безопасности при работе в компьютерном классе</w:t>
            </w:r>
          </w:p>
        </w:tc>
        <w:tc>
          <w:tcPr>
            <w:tcW w:w="0" w:type="auto"/>
            <w:shd w:val="clear" w:color="auto" w:fill="auto"/>
          </w:tcPr>
          <w:p w:rsidR="003550C9" w:rsidRPr="00F94E2D" w:rsidRDefault="003550C9" w:rsidP="00190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E2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3550C9" w:rsidRPr="00F94E2D" w:rsidRDefault="003550C9" w:rsidP="0019090D">
            <w:pPr>
              <w:spacing w:after="0" w:line="240" w:lineRule="auto"/>
              <w:ind w:right="-99" w:hanging="90"/>
              <w:jc w:val="center"/>
              <w:rPr>
                <w:rFonts w:ascii="Times New Roman" w:hAnsi="Times New Roman"/>
                <w:color w:val="40404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3550C9" w:rsidRPr="00F94E2D" w:rsidRDefault="003550C9" w:rsidP="00190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0C9" w:rsidRPr="00C839CF" w:rsidTr="00F94E2D">
        <w:tc>
          <w:tcPr>
            <w:tcW w:w="0" w:type="auto"/>
            <w:shd w:val="clear" w:color="auto" w:fill="auto"/>
          </w:tcPr>
          <w:p w:rsidR="003550C9" w:rsidRPr="00F94E2D" w:rsidRDefault="003550C9" w:rsidP="001909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E2D">
              <w:rPr>
                <w:rFonts w:ascii="Times New Roman" w:hAnsi="Times New Roman"/>
                <w:sz w:val="28"/>
                <w:szCs w:val="28"/>
              </w:rPr>
              <w:t>Устройства ввода, вывода. Назначение компьютера в современной жизни.</w:t>
            </w:r>
          </w:p>
        </w:tc>
        <w:tc>
          <w:tcPr>
            <w:tcW w:w="0" w:type="auto"/>
            <w:shd w:val="clear" w:color="auto" w:fill="auto"/>
          </w:tcPr>
          <w:p w:rsidR="003550C9" w:rsidRPr="00F94E2D" w:rsidRDefault="003550C9" w:rsidP="00190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3550C9" w:rsidRPr="00F94E2D" w:rsidRDefault="003550C9" w:rsidP="0019090D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3550C9" w:rsidRPr="00F94E2D" w:rsidRDefault="003550C9" w:rsidP="00190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0C9" w:rsidRPr="00C839CF" w:rsidTr="00F94E2D">
        <w:tc>
          <w:tcPr>
            <w:tcW w:w="0" w:type="auto"/>
            <w:shd w:val="clear" w:color="auto" w:fill="auto"/>
          </w:tcPr>
          <w:p w:rsidR="003550C9" w:rsidRPr="00F94E2D" w:rsidRDefault="003550C9" w:rsidP="001909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E2D">
              <w:rPr>
                <w:rFonts w:ascii="Times New Roman" w:hAnsi="Times New Roman"/>
                <w:sz w:val="28"/>
                <w:szCs w:val="28"/>
              </w:rPr>
              <w:t>Роль рисунка в жизни современного общества. Графический редактор: назначение, возможности, экранный интерфейс.</w:t>
            </w:r>
          </w:p>
        </w:tc>
        <w:tc>
          <w:tcPr>
            <w:tcW w:w="0" w:type="auto"/>
            <w:shd w:val="clear" w:color="auto" w:fill="auto"/>
          </w:tcPr>
          <w:p w:rsidR="003550C9" w:rsidRPr="00F94E2D" w:rsidRDefault="003550C9" w:rsidP="00190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3550C9" w:rsidRPr="00F94E2D" w:rsidRDefault="003550C9" w:rsidP="0019090D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3550C9" w:rsidRPr="00F94E2D" w:rsidRDefault="003550C9" w:rsidP="00190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0C9" w:rsidRPr="00C839CF" w:rsidTr="00F94E2D">
        <w:tc>
          <w:tcPr>
            <w:tcW w:w="0" w:type="auto"/>
            <w:shd w:val="clear" w:color="auto" w:fill="auto"/>
          </w:tcPr>
          <w:p w:rsidR="003550C9" w:rsidRPr="00F94E2D" w:rsidRDefault="003550C9" w:rsidP="001909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E2D">
              <w:rPr>
                <w:rFonts w:ascii="Times New Roman" w:hAnsi="Times New Roman"/>
                <w:sz w:val="28"/>
                <w:szCs w:val="28"/>
              </w:rPr>
              <w:t>Окно документа; запуск программы. Панель инструментов.</w:t>
            </w:r>
          </w:p>
        </w:tc>
        <w:tc>
          <w:tcPr>
            <w:tcW w:w="0" w:type="auto"/>
            <w:shd w:val="clear" w:color="auto" w:fill="auto"/>
          </w:tcPr>
          <w:p w:rsidR="003550C9" w:rsidRPr="00F94E2D" w:rsidRDefault="003550C9" w:rsidP="00190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3550C9" w:rsidRPr="00F94E2D" w:rsidRDefault="003550C9" w:rsidP="0019090D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3550C9" w:rsidRPr="00F94E2D" w:rsidRDefault="003550C9" w:rsidP="00190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0C9" w:rsidRPr="00C839CF" w:rsidTr="00F94E2D">
        <w:tc>
          <w:tcPr>
            <w:tcW w:w="0" w:type="auto"/>
            <w:shd w:val="clear" w:color="auto" w:fill="auto"/>
          </w:tcPr>
          <w:p w:rsidR="003550C9" w:rsidRPr="00F94E2D" w:rsidRDefault="003550C9" w:rsidP="001909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E2D">
              <w:rPr>
                <w:rFonts w:ascii="Times New Roman" w:hAnsi="Times New Roman"/>
                <w:sz w:val="28"/>
                <w:szCs w:val="28"/>
              </w:rPr>
              <w:t>Работа с инструментами.</w:t>
            </w:r>
          </w:p>
        </w:tc>
        <w:tc>
          <w:tcPr>
            <w:tcW w:w="0" w:type="auto"/>
            <w:shd w:val="clear" w:color="auto" w:fill="auto"/>
          </w:tcPr>
          <w:p w:rsidR="003550C9" w:rsidRPr="00F94E2D" w:rsidRDefault="003550C9" w:rsidP="00190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3550C9" w:rsidRPr="00F94E2D" w:rsidRDefault="003550C9" w:rsidP="0019090D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3550C9" w:rsidRPr="00F94E2D" w:rsidRDefault="003550C9" w:rsidP="00190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0C9" w:rsidRPr="00C839CF" w:rsidTr="00F94E2D">
        <w:tc>
          <w:tcPr>
            <w:tcW w:w="0" w:type="auto"/>
            <w:shd w:val="clear" w:color="auto" w:fill="auto"/>
          </w:tcPr>
          <w:p w:rsidR="003550C9" w:rsidRPr="00F94E2D" w:rsidRDefault="003550C9" w:rsidP="001909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E2D">
              <w:rPr>
                <w:rFonts w:ascii="Times New Roman" w:hAnsi="Times New Roman"/>
                <w:sz w:val="28"/>
                <w:szCs w:val="28"/>
              </w:rPr>
              <w:t>Меню «Палитра»</w:t>
            </w:r>
          </w:p>
        </w:tc>
        <w:tc>
          <w:tcPr>
            <w:tcW w:w="0" w:type="auto"/>
            <w:shd w:val="clear" w:color="auto" w:fill="auto"/>
          </w:tcPr>
          <w:p w:rsidR="003550C9" w:rsidRPr="00F94E2D" w:rsidRDefault="003550C9" w:rsidP="00190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3550C9" w:rsidRPr="00F94E2D" w:rsidRDefault="003550C9" w:rsidP="0019090D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3550C9" w:rsidRPr="00F94E2D" w:rsidRDefault="003550C9" w:rsidP="00190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0C9" w:rsidRPr="00C839CF" w:rsidTr="00F94E2D">
        <w:tc>
          <w:tcPr>
            <w:tcW w:w="0" w:type="auto"/>
            <w:shd w:val="clear" w:color="auto" w:fill="auto"/>
          </w:tcPr>
          <w:p w:rsidR="003550C9" w:rsidRPr="00F94E2D" w:rsidRDefault="003550C9" w:rsidP="001909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E2D">
              <w:rPr>
                <w:rFonts w:ascii="Times New Roman" w:hAnsi="Times New Roman"/>
                <w:sz w:val="28"/>
                <w:szCs w:val="28"/>
              </w:rPr>
              <w:t>Инструмент «Надпись»</w:t>
            </w:r>
          </w:p>
        </w:tc>
        <w:tc>
          <w:tcPr>
            <w:tcW w:w="0" w:type="auto"/>
            <w:shd w:val="clear" w:color="auto" w:fill="auto"/>
          </w:tcPr>
          <w:p w:rsidR="003550C9" w:rsidRPr="00F94E2D" w:rsidRDefault="003550C9" w:rsidP="00190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3550C9" w:rsidRPr="00F94E2D" w:rsidRDefault="003550C9" w:rsidP="0019090D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3550C9" w:rsidRPr="00F94E2D" w:rsidRDefault="003550C9" w:rsidP="00190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0C9" w:rsidRPr="00C839CF" w:rsidTr="00F94E2D">
        <w:tc>
          <w:tcPr>
            <w:tcW w:w="0" w:type="auto"/>
            <w:shd w:val="clear" w:color="auto" w:fill="auto"/>
          </w:tcPr>
          <w:p w:rsidR="003550C9" w:rsidRPr="00F94E2D" w:rsidRDefault="003550C9" w:rsidP="001909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E2D">
              <w:rPr>
                <w:rFonts w:ascii="Times New Roman" w:hAnsi="Times New Roman"/>
                <w:sz w:val="28"/>
                <w:szCs w:val="28"/>
              </w:rPr>
              <w:t>Буфер обмена.</w:t>
            </w:r>
          </w:p>
        </w:tc>
        <w:tc>
          <w:tcPr>
            <w:tcW w:w="0" w:type="auto"/>
            <w:shd w:val="clear" w:color="auto" w:fill="auto"/>
          </w:tcPr>
          <w:p w:rsidR="003550C9" w:rsidRPr="00F94E2D" w:rsidRDefault="003550C9" w:rsidP="00190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3550C9" w:rsidRPr="00F94E2D" w:rsidRDefault="003550C9" w:rsidP="0019090D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3550C9" w:rsidRPr="00F94E2D" w:rsidRDefault="003550C9" w:rsidP="00190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0C9" w:rsidRPr="00C839CF" w:rsidTr="00F94E2D">
        <w:tc>
          <w:tcPr>
            <w:tcW w:w="0" w:type="auto"/>
            <w:shd w:val="clear" w:color="auto" w:fill="auto"/>
          </w:tcPr>
          <w:p w:rsidR="003550C9" w:rsidRPr="00F94E2D" w:rsidRDefault="003550C9" w:rsidP="001909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E2D">
              <w:rPr>
                <w:rFonts w:ascii="Times New Roman" w:hAnsi="Times New Roman"/>
                <w:sz w:val="28"/>
                <w:szCs w:val="28"/>
              </w:rPr>
              <w:t>Создание симметричных изображений с помощью горизонтального меню.</w:t>
            </w:r>
          </w:p>
        </w:tc>
        <w:tc>
          <w:tcPr>
            <w:tcW w:w="0" w:type="auto"/>
            <w:shd w:val="clear" w:color="auto" w:fill="auto"/>
          </w:tcPr>
          <w:p w:rsidR="003550C9" w:rsidRPr="00F94E2D" w:rsidRDefault="003550C9" w:rsidP="00190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E2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3550C9" w:rsidRPr="00F94E2D" w:rsidRDefault="003550C9" w:rsidP="0019090D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3550C9" w:rsidRPr="00F94E2D" w:rsidRDefault="003550C9" w:rsidP="00190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0C9" w:rsidRPr="00C839CF" w:rsidTr="00F94E2D">
        <w:tc>
          <w:tcPr>
            <w:tcW w:w="0" w:type="auto"/>
            <w:shd w:val="clear" w:color="auto" w:fill="auto"/>
          </w:tcPr>
          <w:p w:rsidR="003550C9" w:rsidRPr="00F94E2D" w:rsidRDefault="003550C9" w:rsidP="001909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E2D">
              <w:rPr>
                <w:rFonts w:ascii="Times New Roman" w:hAnsi="Times New Roman"/>
                <w:sz w:val="28"/>
                <w:szCs w:val="28"/>
              </w:rPr>
              <w:t>Использование графического редактора для моделирования.</w:t>
            </w:r>
          </w:p>
        </w:tc>
        <w:tc>
          <w:tcPr>
            <w:tcW w:w="0" w:type="auto"/>
            <w:shd w:val="clear" w:color="auto" w:fill="auto"/>
          </w:tcPr>
          <w:p w:rsidR="003550C9" w:rsidRPr="00F94E2D" w:rsidRDefault="003550C9" w:rsidP="00190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3550C9" w:rsidRPr="00F94E2D" w:rsidRDefault="003550C9" w:rsidP="0019090D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3550C9" w:rsidRPr="00F94E2D" w:rsidRDefault="003550C9" w:rsidP="00190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519E" w:rsidRPr="00C839CF" w:rsidTr="00F94E2D">
        <w:tc>
          <w:tcPr>
            <w:tcW w:w="0" w:type="auto"/>
            <w:shd w:val="clear" w:color="auto" w:fill="auto"/>
          </w:tcPr>
          <w:p w:rsidR="00A8519E" w:rsidRPr="00F94E2D" w:rsidRDefault="00A8519E" w:rsidP="001909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E2D">
              <w:rPr>
                <w:rFonts w:ascii="Times New Roman" w:hAnsi="Times New Roman"/>
                <w:sz w:val="28"/>
                <w:szCs w:val="28"/>
              </w:rPr>
              <w:t>Поздравления родным и близким к 23 февраля.</w:t>
            </w:r>
          </w:p>
        </w:tc>
        <w:tc>
          <w:tcPr>
            <w:tcW w:w="0" w:type="auto"/>
            <w:shd w:val="clear" w:color="auto" w:fill="auto"/>
          </w:tcPr>
          <w:p w:rsidR="00A8519E" w:rsidRDefault="00A8519E" w:rsidP="00190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A8519E" w:rsidRPr="00F94E2D" w:rsidRDefault="00A8519E" w:rsidP="0019090D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8519E" w:rsidRPr="00F94E2D" w:rsidRDefault="00A8519E" w:rsidP="00190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0C9" w:rsidRPr="00C839CF" w:rsidTr="00F94E2D">
        <w:tc>
          <w:tcPr>
            <w:tcW w:w="0" w:type="auto"/>
            <w:shd w:val="clear" w:color="auto" w:fill="auto"/>
          </w:tcPr>
          <w:p w:rsidR="003550C9" w:rsidRPr="00F94E2D" w:rsidRDefault="00A8519E" w:rsidP="001909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E2D">
              <w:rPr>
                <w:rFonts w:ascii="Times New Roman" w:hAnsi="Times New Roman"/>
                <w:sz w:val="28"/>
                <w:szCs w:val="28"/>
              </w:rPr>
              <w:t>Поздравления родным и близким к 8 Марта.</w:t>
            </w:r>
          </w:p>
        </w:tc>
        <w:tc>
          <w:tcPr>
            <w:tcW w:w="0" w:type="auto"/>
            <w:shd w:val="clear" w:color="auto" w:fill="auto"/>
          </w:tcPr>
          <w:p w:rsidR="003550C9" w:rsidRPr="00F94E2D" w:rsidRDefault="00A8519E" w:rsidP="00190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3550C9" w:rsidRPr="00F94E2D" w:rsidRDefault="003550C9" w:rsidP="0019090D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3550C9" w:rsidRPr="00F94E2D" w:rsidRDefault="003550C9" w:rsidP="00190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0C9" w:rsidRPr="00C839CF" w:rsidTr="00F94E2D">
        <w:tc>
          <w:tcPr>
            <w:tcW w:w="0" w:type="auto"/>
            <w:shd w:val="clear" w:color="auto" w:fill="auto"/>
          </w:tcPr>
          <w:p w:rsidR="003550C9" w:rsidRPr="00F94E2D" w:rsidRDefault="00A8519E" w:rsidP="001909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E2D">
              <w:rPr>
                <w:rFonts w:ascii="Times New Roman" w:hAnsi="Times New Roman"/>
                <w:sz w:val="28"/>
                <w:szCs w:val="28"/>
              </w:rPr>
              <w:t xml:space="preserve">Рисование поздравительного плаката </w:t>
            </w:r>
            <w:proofErr w:type="gramStart"/>
            <w:r w:rsidRPr="00F94E2D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F94E2D">
              <w:rPr>
                <w:rFonts w:ascii="Times New Roman" w:hAnsi="Times New Roman"/>
                <w:sz w:val="28"/>
                <w:szCs w:val="28"/>
              </w:rPr>
              <w:t xml:space="preserve"> Дню рождения школы.</w:t>
            </w:r>
          </w:p>
        </w:tc>
        <w:tc>
          <w:tcPr>
            <w:tcW w:w="0" w:type="auto"/>
            <w:shd w:val="clear" w:color="auto" w:fill="auto"/>
          </w:tcPr>
          <w:p w:rsidR="003550C9" w:rsidRPr="00F94E2D" w:rsidRDefault="00A8519E" w:rsidP="00190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3550C9" w:rsidRPr="00F94E2D" w:rsidRDefault="003550C9" w:rsidP="0019090D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3550C9" w:rsidRPr="00F94E2D" w:rsidRDefault="003550C9" w:rsidP="00190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0C9" w:rsidRPr="00C839CF" w:rsidTr="00F94E2D">
        <w:tc>
          <w:tcPr>
            <w:tcW w:w="0" w:type="auto"/>
            <w:shd w:val="clear" w:color="auto" w:fill="auto"/>
          </w:tcPr>
          <w:p w:rsidR="003550C9" w:rsidRPr="00F94E2D" w:rsidRDefault="003550C9" w:rsidP="001909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E2D">
              <w:rPr>
                <w:rFonts w:ascii="Times New Roman" w:hAnsi="Times New Roman"/>
                <w:sz w:val="28"/>
                <w:szCs w:val="28"/>
              </w:rPr>
              <w:t xml:space="preserve">Приколы </w:t>
            </w:r>
            <w:proofErr w:type="gramStart"/>
            <w:r w:rsidRPr="00F94E2D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F94E2D">
              <w:rPr>
                <w:rFonts w:ascii="Times New Roman" w:hAnsi="Times New Roman"/>
                <w:sz w:val="28"/>
                <w:szCs w:val="28"/>
              </w:rPr>
              <w:t xml:space="preserve"> Дню смеха.</w:t>
            </w:r>
          </w:p>
        </w:tc>
        <w:tc>
          <w:tcPr>
            <w:tcW w:w="0" w:type="auto"/>
            <w:shd w:val="clear" w:color="auto" w:fill="auto"/>
          </w:tcPr>
          <w:p w:rsidR="003550C9" w:rsidRPr="00F94E2D" w:rsidRDefault="003550C9" w:rsidP="00190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3550C9" w:rsidRPr="00F94E2D" w:rsidRDefault="003550C9" w:rsidP="0019090D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3550C9" w:rsidRPr="00F94E2D" w:rsidRDefault="003550C9" w:rsidP="00190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0C9" w:rsidRPr="00C839CF" w:rsidTr="00F94E2D">
        <w:tc>
          <w:tcPr>
            <w:tcW w:w="0" w:type="auto"/>
            <w:shd w:val="clear" w:color="auto" w:fill="auto"/>
          </w:tcPr>
          <w:p w:rsidR="003550C9" w:rsidRPr="00F94E2D" w:rsidRDefault="00E0547B" w:rsidP="001909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Поздравления с днем рождения</w:t>
            </w:r>
          </w:p>
        </w:tc>
        <w:tc>
          <w:tcPr>
            <w:tcW w:w="0" w:type="auto"/>
            <w:shd w:val="clear" w:color="auto" w:fill="auto"/>
          </w:tcPr>
          <w:p w:rsidR="003550C9" w:rsidRPr="00F94E2D" w:rsidRDefault="00E0547B" w:rsidP="00190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3550C9" w:rsidRPr="00F94E2D" w:rsidRDefault="003550C9" w:rsidP="0019090D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3550C9" w:rsidRPr="00F94E2D" w:rsidRDefault="003550C9" w:rsidP="00190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547B" w:rsidRPr="00C839CF" w:rsidTr="00F94E2D">
        <w:tc>
          <w:tcPr>
            <w:tcW w:w="0" w:type="auto"/>
            <w:shd w:val="clear" w:color="auto" w:fill="auto"/>
          </w:tcPr>
          <w:p w:rsidR="00E0547B" w:rsidRDefault="00E0547B" w:rsidP="001909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Стенгазета Правила дорожного движения</w:t>
            </w:r>
          </w:p>
        </w:tc>
        <w:tc>
          <w:tcPr>
            <w:tcW w:w="0" w:type="auto"/>
            <w:shd w:val="clear" w:color="auto" w:fill="auto"/>
          </w:tcPr>
          <w:p w:rsidR="00E0547B" w:rsidRDefault="00E0547B" w:rsidP="00190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E0547B" w:rsidRPr="00F94E2D" w:rsidRDefault="00E0547B" w:rsidP="0019090D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E0547B" w:rsidRPr="00F94E2D" w:rsidRDefault="00E0547B" w:rsidP="00190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547B" w:rsidRPr="00C839CF" w:rsidTr="00F94E2D">
        <w:tc>
          <w:tcPr>
            <w:tcW w:w="0" w:type="auto"/>
            <w:shd w:val="clear" w:color="auto" w:fill="auto"/>
          </w:tcPr>
          <w:p w:rsidR="00E0547B" w:rsidRDefault="00E0547B" w:rsidP="001909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Стенгазета «Здоровый образ жизни»</w:t>
            </w:r>
          </w:p>
        </w:tc>
        <w:tc>
          <w:tcPr>
            <w:tcW w:w="0" w:type="auto"/>
            <w:shd w:val="clear" w:color="auto" w:fill="auto"/>
          </w:tcPr>
          <w:p w:rsidR="00E0547B" w:rsidRDefault="00E0547B" w:rsidP="00190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E0547B" w:rsidRPr="00F94E2D" w:rsidRDefault="00E0547B" w:rsidP="0019090D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E0547B" w:rsidRPr="00F94E2D" w:rsidRDefault="00E0547B" w:rsidP="00190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0C9" w:rsidRPr="00C839CF" w:rsidTr="00F94E2D">
        <w:tc>
          <w:tcPr>
            <w:tcW w:w="0" w:type="auto"/>
            <w:shd w:val="clear" w:color="auto" w:fill="auto"/>
          </w:tcPr>
          <w:p w:rsidR="003550C9" w:rsidRPr="00F94E2D" w:rsidRDefault="003550C9" w:rsidP="001909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Стенгазета «Мой класс»</w:t>
            </w:r>
          </w:p>
        </w:tc>
        <w:tc>
          <w:tcPr>
            <w:tcW w:w="0" w:type="auto"/>
            <w:shd w:val="clear" w:color="auto" w:fill="auto"/>
          </w:tcPr>
          <w:p w:rsidR="003550C9" w:rsidRDefault="003550C9" w:rsidP="00190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3550C9" w:rsidRPr="00F94E2D" w:rsidRDefault="003550C9" w:rsidP="0019090D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3550C9" w:rsidRPr="00F94E2D" w:rsidRDefault="003550C9" w:rsidP="00190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547B" w:rsidRPr="00C839CF" w:rsidTr="00F94E2D">
        <w:tc>
          <w:tcPr>
            <w:tcW w:w="0" w:type="auto"/>
            <w:shd w:val="clear" w:color="auto" w:fill="auto"/>
          </w:tcPr>
          <w:p w:rsidR="00E0547B" w:rsidRPr="00F94E2D" w:rsidRDefault="00E0547B" w:rsidP="00E054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E2D">
              <w:rPr>
                <w:rFonts w:ascii="Times New Roman" w:hAnsi="Times New Roman"/>
                <w:sz w:val="28"/>
                <w:szCs w:val="28"/>
              </w:rPr>
              <w:t>Стенгазета, посвященная дню Космонавтики.</w:t>
            </w:r>
          </w:p>
        </w:tc>
        <w:tc>
          <w:tcPr>
            <w:tcW w:w="0" w:type="auto"/>
            <w:shd w:val="clear" w:color="auto" w:fill="auto"/>
          </w:tcPr>
          <w:p w:rsidR="00E0547B" w:rsidRPr="00F94E2D" w:rsidRDefault="00E0547B" w:rsidP="00E054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E0547B" w:rsidRPr="00F94E2D" w:rsidRDefault="00E0547B" w:rsidP="00E0547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E0547B" w:rsidRPr="00F94E2D" w:rsidRDefault="00E0547B" w:rsidP="00E054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547B" w:rsidRPr="00C839CF" w:rsidTr="00F94E2D">
        <w:tc>
          <w:tcPr>
            <w:tcW w:w="0" w:type="auto"/>
            <w:shd w:val="clear" w:color="auto" w:fill="auto"/>
          </w:tcPr>
          <w:p w:rsidR="00E0547B" w:rsidRPr="00F94E2D" w:rsidRDefault="00E0547B" w:rsidP="00E054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Стенгазета ко Дню птиц</w:t>
            </w:r>
          </w:p>
        </w:tc>
        <w:tc>
          <w:tcPr>
            <w:tcW w:w="0" w:type="auto"/>
            <w:shd w:val="clear" w:color="auto" w:fill="auto"/>
          </w:tcPr>
          <w:p w:rsidR="00E0547B" w:rsidRDefault="00E0547B" w:rsidP="00E054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E0547B" w:rsidRPr="00F94E2D" w:rsidRDefault="00E0547B" w:rsidP="00E0547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E0547B" w:rsidRPr="00F94E2D" w:rsidRDefault="00E0547B" w:rsidP="00E054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547B" w:rsidRPr="00C839CF" w:rsidTr="00F94E2D">
        <w:tc>
          <w:tcPr>
            <w:tcW w:w="0" w:type="auto"/>
            <w:shd w:val="clear" w:color="auto" w:fill="auto"/>
          </w:tcPr>
          <w:p w:rsidR="00E0547B" w:rsidRPr="00F94E2D" w:rsidRDefault="00E0547B" w:rsidP="00E054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E2D">
              <w:rPr>
                <w:rFonts w:ascii="Times New Roman" w:hAnsi="Times New Roman"/>
                <w:sz w:val="28"/>
                <w:szCs w:val="28"/>
              </w:rPr>
              <w:t>Рисунок «Праздник Весны и Труда»</w:t>
            </w:r>
          </w:p>
        </w:tc>
        <w:tc>
          <w:tcPr>
            <w:tcW w:w="0" w:type="auto"/>
            <w:shd w:val="clear" w:color="auto" w:fill="auto"/>
          </w:tcPr>
          <w:p w:rsidR="00E0547B" w:rsidRPr="00F94E2D" w:rsidRDefault="00E0547B" w:rsidP="00E054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E0547B" w:rsidRPr="00F94E2D" w:rsidRDefault="00E0547B" w:rsidP="00E0547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E0547B" w:rsidRPr="00F94E2D" w:rsidRDefault="00E0547B" w:rsidP="00E054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547B" w:rsidRPr="00C839CF" w:rsidTr="00F94E2D">
        <w:tc>
          <w:tcPr>
            <w:tcW w:w="0" w:type="auto"/>
            <w:shd w:val="clear" w:color="auto" w:fill="auto"/>
          </w:tcPr>
          <w:p w:rsidR="00E0547B" w:rsidRPr="00F94E2D" w:rsidRDefault="00E0547B" w:rsidP="00E054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E2D">
              <w:rPr>
                <w:rFonts w:ascii="Times New Roman" w:hAnsi="Times New Roman"/>
                <w:sz w:val="28"/>
                <w:szCs w:val="28"/>
              </w:rPr>
              <w:t>Поздравления ветеранам ВОВ.</w:t>
            </w:r>
          </w:p>
        </w:tc>
        <w:tc>
          <w:tcPr>
            <w:tcW w:w="0" w:type="auto"/>
            <w:shd w:val="clear" w:color="auto" w:fill="auto"/>
          </w:tcPr>
          <w:p w:rsidR="00E0547B" w:rsidRPr="00F94E2D" w:rsidRDefault="00E0547B" w:rsidP="00E054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E0547B" w:rsidRPr="00F94E2D" w:rsidRDefault="00E0547B" w:rsidP="00E0547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E0547B" w:rsidRPr="00F94E2D" w:rsidRDefault="00E0547B" w:rsidP="00E054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547B" w:rsidRPr="00C839CF" w:rsidTr="00F94E2D">
        <w:tc>
          <w:tcPr>
            <w:tcW w:w="0" w:type="auto"/>
            <w:shd w:val="clear" w:color="auto" w:fill="auto"/>
          </w:tcPr>
          <w:p w:rsidR="00E0547B" w:rsidRPr="00F94E2D" w:rsidRDefault="00E0547B" w:rsidP="00E054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E2D">
              <w:rPr>
                <w:rFonts w:ascii="Times New Roman" w:hAnsi="Times New Roman"/>
                <w:sz w:val="28"/>
                <w:szCs w:val="28"/>
              </w:rPr>
              <w:t>Рисование на свободную тему. Конкурс на лучший рисунок.</w:t>
            </w:r>
          </w:p>
        </w:tc>
        <w:tc>
          <w:tcPr>
            <w:tcW w:w="0" w:type="auto"/>
            <w:shd w:val="clear" w:color="auto" w:fill="auto"/>
          </w:tcPr>
          <w:p w:rsidR="00E0547B" w:rsidRPr="00F94E2D" w:rsidRDefault="00E0547B" w:rsidP="00E054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E2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E0547B" w:rsidRPr="00F94E2D" w:rsidRDefault="00E0547B" w:rsidP="00E0547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E0547B" w:rsidRPr="00F94E2D" w:rsidRDefault="00E0547B" w:rsidP="00E054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547B" w:rsidRPr="00C839CF" w:rsidTr="00F94E2D">
        <w:tc>
          <w:tcPr>
            <w:tcW w:w="0" w:type="auto"/>
            <w:shd w:val="clear" w:color="auto" w:fill="auto"/>
          </w:tcPr>
          <w:p w:rsidR="00E0547B" w:rsidRPr="00F94E2D" w:rsidRDefault="00E0547B" w:rsidP="00E054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0" w:type="auto"/>
            <w:shd w:val="clear" w:color="auto" w:fill="auto"/>
          </w:tcPr>
          <w:p w:rsidR="00E0547B" w:rsidRPr="00F94E2D" w:rsidRDefault="00E0547B" w:rsidP="00E054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0" w:type="auto"/>
            <w:shd w:val="clear" w:color="auto" w:fill="auto"/>
          </w:tcPr>
          <w:p w:rsidR="00E0547B" w:rsidRPr="00F94E2D" w:rsidRDefault="00E0547B" w:rsidP="00E0547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E0547B" w:rsidRPr="00F94E2D" w:rsidRDefault="00E0547B" w:rsidP="00E054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52934" w:rsidRPr="00C839CF" w:rsidRDefault="00F52934" w:rsidP="001909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20B4" w:rsidRDefault="006020B4" w:rsidP="001909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020B4" w:rsidRDefault="006020B4" w:rsidP="001909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020B4" w:rsidRDefault="006020B4" w:rsidP="001909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020B4" w:rsidRDefault="006020B4" w:rsidP="001909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020B4" w:rsidRDefault="006020B4" w:rsidP="001909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020B4" w:rsidRDefault="006020B4" w:rsidP="001909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090D" w:rsidRDefault="0019090D" w:rsidP="001909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090D" w:rsidRDefault="0019090D" w:rsidP="001909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52934" w:rsidRPr="00083074" w:rsidRDefault="0059269E" w:rsidP="0019090D">
      <w:pPr>
        <w:spacing w:after="0" w:line="240" w:lineRule="auto"/>
        <w:jc w:val="center"/>
        <w:rPr>
          <w:sz w:val="28"/>
          <w:szCs w:val="28"/>
        </w:rPr>
      </w:pPr>
      <w:r w:rsidRPr="0060068A">
        <w:rPr>
          <w:rFonts w:ascii="Times New Roman" w:hAnsi="Times New Roman"/>
          <w:sz w:val="28"/>
          <w:szCs w:val="28"/>
        </w:rPr>
        <w:lastRenderedPageBreak/>
        <w:t xml:space="preserve">Требования к уровню подготовки </w:t>
      </w:r>
      <w:proofErr w:type="gramStart"/>
      <w:r w:rsidRPr="0060068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60068A">
        <w:rPr>
          <w:rFonts w:ascii="Times New Roman" w:hAnsi="Times New Roman"/>
          <w:sz w:val="28"/>
          <w:szCs w:val="28"/>
        </w:rPr>
        <w:t>.</w:t>
      </w:r>
    </w:p>
    <w:p w:rsidR="0059269E" w:rsidRPr="00C839CF" w:rsidRDefault="0059269E" w:rsidP="001909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39CF">
        <w:rPr>
          <w:rFonts w:ascii="Times New Roman" w:hAnsi="Times New Roman"/>
          <w:sz w:val="28"/>
          <w:szCs w:val="28"/>
        </w:rPr>
        <w:t xml:space="preserve">дальнейшее освоение компьютера, его возможностей; формирование художественного вкуса, мышления и творческого развития путем углубленного изучения программы </w:t>
      </w:r>
      <w:r w:rsidRPr="00C839CF">
        <w:rPr>
          <w:rFonts w:ascii="Times New Roman" w:hAnsi="Times New Roman"/>
          <w:sz w:val="28"/>
          <w:szCs w:val="28"/>
          <w:lang w:val="en-US"/>
        </w:rPr>
        <w:t>Paint</w:t>
      </w:r>
      <w:r w:rsidRPr="00C839CF">
        <w:rPr>
          <w:rFonts w:ascii="Times New Roman" w:hAnsi="Times New Roman"/>
          <w:sz w:val="28"/>
          <w:szCs w:val="28"/>
        </w:rPr>
        <w:t>.</w:t>
      </w:r>
    </w:p>
    <w:p w:rsidR="0059269E" w:rsidRPr="00C839CF" w:rsidRDefault="0059269E" w:rsidP="0019090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59269E" w:rsidRPr="00C839CF" w:rsidRDefault="0059269E" w:rsidP="001909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39CF">
        <w:rPr>
          <w:rFonts w:ascii="Times New Roman" w:hAnsi="Times New Roman"/>
          <w:i/>
          <w:sz w:val="28"/>
          <w:szCs w:val="28"/>
        </w:rPr>
        <w:t>Задачи:</w:t>
      </w:r>
    </w:p>
    <w:p w:rsidR="0059269E" w:rsidRPr="00C839CF" w:rsidRDefault="0059269E" w:rsidP="0019090D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39CF">
        <w:rPr>
          <w:rFonts w:ascii="Times New Roman" w:hAnsi="Times New Roman"/>
          <w:sz w:val="28"/>
          <w:szCs w:val="28"/>
        </w:rPr>
        <w:t>раскрыть роль рисунка, как части графики, в жизни общества;</w:t>
      </w:r>
    </w:p>
    <w:p w:rsidR="0059269E" w:rsidRPr="00C839CF" w:rsidRDefault="0059269E" w:rsidP="0019090D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39CF">
        <w:rPr>
          <w:rFonts w:ascii="Times New Roman" w:hAnsi="Times New Roman"/>
          <w:sz w:val="28"/>
          <w:szCs w:val="28"/>
        </w:rPr>
        <w:t>развивать художественный вкус и эстетическое восприятие окружающего мира;</w:t>
      </w:r>
    </w:p>
    <w:p w:rsidR="0059269E" w:rsidRPr="00C839CF" w:rsidRDefault="0059269E" w:rsidP="0019090D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39CF">
        <w:rPr>
          <w:rFonts w:ascii="Times New Roman" w:hAnsi="Times New Roman"/>
          <w:sz w:val="28"/>
          <w:szCs w:val="28"/>
        </w:rPr>
        <w:t xml:space="preserve">обучить работе с компьютерной программой </w:t>
      </w:r>
      <w:r w:rsidRPr="00C839CF">
        <w:rPr>
          <w:rFonts w:ascii="Times New Roman" w:hAnsi="Times New Roman"/>
          <w:sz w:val="28"/>
          <w:szCs w:val="28"/>
          <w:lang w:val="en-US"/>
        </w:rPr>
        <w:t>Paint</w:t>
      </w:r>
      <w:r w:rsidRPr="00C839CF">
        <w:rPr>
          <w:rFonts w:ascii="Times New Roman" w:hAnsi="Times New Roman"/>
          <w:sz w:val="28"/>
          <w:szCs w:val="28"/>
        </w:rPr>
        <w:t>;</w:t>
      </w:r>
    </w:p>
    <w:p w:rsidR="0059269E" w:rsidRPr="00C839CF" w:rsidRDefault="0059269E" w:rsidP="0019090D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39CF">
        <w:rPr>
          <w:rFonts w:ascii="Times New Roman" w:hAnsi="Times New Roman"/>
          <w:sz w:val="28"/>
          <w:szCs w:val="28"/>
        </w:rPr>
        <w:t>включить учащихся в творческую деятельность;</w:t>
      </w:r>
    </w:p>
    <w:p w:rsidR="0059269E" w:rsidRPr="00C839CF" w:rsidRDefault="0059269E" w:rsidP="0019090D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39CF">
        <w:rPr>
          <w:rFonts w:ascii="Times New Roman" w:hAnsi="Times New Roman"/>
          <w:sz w:val="28"/>
          <w:szCs w:val="28"/>
        </w:rPr>
        <w:t>создать комфортную обстановку в творческом коллективе;</w:t>
      </w:r>
    </w:p>
    <w:p w:rsidR="0059269E" w:rsidRPr="00C839CF" w:rsidRDefault="0059269E" w:rsidP="0019090D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39CF">
        <w:rPr>
          <w:rFonts w:ascii="Times New Roman" w:hAnsi="Times New Roman"/>
          <w:sz w:val="28"/>
          <w:szCs w:val="28"/>
        </w:rPr>
        <w:t>сформировать художественные навыки на уровне практического применения.</w:t>
      </w:r>
    </w:p>
    <w:p w:rsidR="0059269E" w:rsidRPr="00C839CF" w:rsidRDefault="0059269E" w:rsidP="001909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269E" w:rsidRPr="00C839CF" w:rsidRDefault="0059269E" w:rsidP="001909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39CF">
        <w:rPr>
          <w:rFonts w:ascii="Times New Roman" w:hAnsi="Times New Roman"/>
          <w:i/>
          <w:sz w:val="28"/>
          <w:szCs w:val="28"/>
        </w:rPr>
        <w:t>Прогнозируемый результат:</w:t>
      </w:r>
    </w:p>
    <w:p w:rsidR="0059269E" w:rsidRPr="00C839CF" w:rsidRDefault="0059269E" w:rsidP="0019090D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39CF">
        <w:rPr>
          <w:rFonts w:ascii="Times New Roman" w:hAnsi="Times New Roman"/>
          <w:sz w:val="28"/>
          <w:szCs w:val="28"/>
        </w:rPr>
        <w:t>учащиеся должны уверенно и легко владеть компьютером;</w:t>
      </w:r>
    </w:p>
    <w:p w:rsidR="0059269E" w:rsidRPr="00C839CF" w:rsidRDefault="0059269E" w:rsidP="0019090D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39CF">
        <w:rPr>
          <w:rFonts w:ascii="Times New Roman" w:hAnsi="Times New Roman"/>
          <w:sz w:val="28"/>
          <w:szCs w:val="28"/>
        </w:rPr>
        <w:t>самостоятельно составлять композиции;</w:t>
      </w:r>
    </w:p>
    <w:p w:rsidR="0059269E" w:rsidRPr="00C839CF" w:rsidRDefault="0059269E" w:rsidP="0019090D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39CF">
        <w:rPr>
          <w:rFonts w:ascii="Times New Roman" w:hAnsi="Times New Roman"/>
          <w:sz w:val="28"/>
          <w:szCs w:val="28"/>
        </w:rPr>
        <w:t>видеть ошибки и уметь их исправлять;</w:t>
      </w:r>
    </w:p>
    <w:p w:rsidR="0059269E" w:rsidRPr="00C839CF" w:rsidRDefault="0059269E" w:rsidP="0019090D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39CF">
        <w:rPr>
          <w:rFonts w:ascii="Times New Roman" w:hAnsi="Times New Roman"/>
          <w:sz w:val="28"/>
          <w:szCs w:val="28"/>
        </w:rPr>
        <w:t>знать терминологию;</w:t>
      </w:r>
    </w:p>
    <w:p w:rsidR="0059269E" w:rsidRPr="00C839CF" w:rsidRDefault="0059269E" w:rsidP="0019090D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39CF">
        <w:rPr>
          <w:rFonts w:ascii="Times New Roman" w:hAnsi="Times New Roman"/>
          <w:sz w:val="28"/>
          <w:szCs w:val="28"/>
        </w:rPr>
        <w:t>быстрота исполнения работы.</w:t>
      </w:r>
    </w:p>
    <w:p w:rsidR="00F52934" w:rsidRDefault="00F52934" w:rsidP="001909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52934" w:rsidRDefault="00F52934" w:rsidP="001909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2F5C1E">
        <w:rPr>
          <w:rFonts w:ascii="Times New Roman" w:hAnsi="Times New Roman"/>
          <w:sz w:val="28"/>
          <w:szCs w:val="28"/>
        </w:rPr>
        <w:t>нформационно-</w:t>
      </w:r>
      <w:r>
        <w:rPr>
          <w:rFonts w:ascii="Times New Roman" w:hAnsi="Times New Roman"/>
          <w:sz w:val="28"/>
          <w:szCs w:val="28"/>
        </w:rPr>
        <w:t xml:space="preserve">методическое </w:t>
      </w:r>
      <w:r w:rsidRPr="002F5C1E">
        <w:rPr>
          <w:rFonts w:ascii="Times New Roman" w:hAnsi="Times New Roman"/>
          <w:sz w:val="28"/>
          <w:szCs w:val="28"/>
        </w:rPr>
        <w:t xml:space="preserve">обеспечение </w:t>
      </w:r>
      <w:r>
        <w:rPr>
          <w:rFonts w:ascii="Times New Roman" w:hAnsi="Times New Roman"/>
          <w:sz w:val="28"/>
          <w:szCs w:val="28"/>
        </w:rPr>
        <w:br/>
      </w:r>
      <w:r w:rsidRPr="002F5C1E">
        <w:rPr>
          <w:rFonts w:ascii="Times New Roman" w:hAnsi="Times New Roman"/>
          <w:sz w:val="28"/>
          <w:szCs w:val="28"/>
        </w:rPr>
        <w:t>(список литературы, основной и дополнительной).</w:t>
      </w:r>
    </w:p>
    <w:p w:rsidR="00F52934" w:rsidRPr="00604F84" w:rsidRDefault="00F52934" w:rsidP="0019090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4F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Учебный курс </w:t>
      </w:r>
      <w:proofErr w:type="spellStart"/>
      <w:r w:rsidRPr="00604F84">
        <w:rPr>
          <w:rFonts w:ascii="Times New Roman" w:hAnsi="Times New Roman"/>
          <w:color w:val="000000"/>
          <w:sz w:val="28"/>
          <w:szCs w:val="28"/>
          <w:lang w:eastAsia="ru-RU"/>
        </w:rPr>
        <w:t>Microsoft</w:t>
      </w:r>
      <w:proofErr w:type="spellEnd"/>
      <w:r w:rsidRPr="00604F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04F84">
        <w:rPr>
          <w:rFonts w:ascii="Times New Roman" w:hAnsi="Times New Roman"/>
          <w:color w:val="000000"/>
          <w:sz w:val="28"/>
          <w:szCs w:val="28"/>
          <w:lang w:eastAsia="ru-RU"/>
        </w:rPr>
        <w:t>Office</w:t>
      </w:r>
      <w:proofErr w:type="spellEnd"/>
      <w:r w:rsidRPr="00604F84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  <w:r w:rsidRPr="00604F84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2. Учебники по информатике для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5-7</w:t>
      </w:r>
      <w:r w:rsidRPr="00604F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классов автора Л.Л. </w:t>
      </w:r>
      <w:proofErr w:type="spellStart"/>
      <w:r w:rsidRPr="00604F84">
        <w:rPr>
          <w:rFonts w:ascii="Times New Roman" w:hAnsi="Times New Roman"/>
          <w:color w:val="000000"/>
          <w:sz w:val="28"/>
          <w:szCs w:val="28"/>
          <w:lang w:eastAsia="ru-RU"/>
        </w:rPr>
        <w:t>Босова</w:t>
      </w:r>
      <w:proofErr w:type="spellEnd"/>
      <w:r w:rsidRPr="00604F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«Информатика и ИКТ» М.: БИНОМ. Лаборатория знаний, </w:t>
      </w:r>
      <w:smartTag w:uri="urn:schemas-microsoft-com:office:smarttags" w:element="metricconverter">
        <w:smartTagPr>
          <w:attr w:name="ProductID" w:val="2009 г"/>
        </w:smartTagPr>
        <w:r w:rsidRPr="00604F84">
          <w:rPr>
            <w:rFonts w:ascii="Times New Roman" w:hAnsi="Times New Roman"/>
            <w:color w:val="000000"/>
            <w:sz w:val="28"/>
            <w:szCs w:val="28"/>
            <w:lang w:eastAsia="ru-RU"/>
          </w:rPr>
          <w:t>2009 г</w:t>
        </w:r>
      </w:smartTag>
      <w:r w:rsidRPr="00604F8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604F84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3. Методические пособия к учебникам по информатике для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5-7</w:t>
      </w:r>
      <w:r w:rsidRPr="00604F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классов автора Л.Л. </w:t>
      </w:r>
      <w:proofErr w:type="spellStart"/>
      <w:r w:rsidRPr="00604F84">
        <w:rPr>
          <w:rFonts w:ascii="Times New Roman" w:hAnsi="Times New Roman"/>
          <w:color w:val="000000"/>
          <w:sz w:val="28"/>
          <w:szCs w:val="28"/>
          <w:lang w:eastAsia="ru-RU"/>
        </w:rPr>
        <w:t>Босова</w:t>
      </w:r>
      <w:proofErr w:type="spellEnd"/>
      <w:r w:rsidRPr="00604F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«Информатика и ИКТ» М.: БИНОМ. Лаборатория знаний, </w:t>
      </w:r>
      <w:smartTag w:uri="urn:schemas-microsoft-com:office:smarttags" w:element="metricconverter">
        <w:smartTagPr>
          <w:attr w:name="ProductID" w:val="2009 г"/>
        </w:smartTagPr>
        <w:r w:rsidRPr="00604F84">
          <w:rPr>
            <w:rFonts w:ascii="Times New Roman" w:hAnsi="Times New Roman"/>
            <w:color w:val="000000"/>
            <w:sz w:val="28"/>
            <w:szCs w:val="28"/>
            <w:lang w:eastAsia="ru-RU"/>
          </w:rPr>
          <w:t>2009 г</w:t>
        </w:r>
      </w:smartTag>
      <w:r w:rsidRPr="00604F8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604F84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4. Программы общеобразовательных учреждений. Информатика.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5-7</w:t>
      </w:r>
      <w:r w:rsidRPr="00604F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классы.</w:t>
      </w:r>
    </w:p>
    <w:sectPr w:rsidR="00F52934" w:rsidRPr="00604F84" w:rsidSect="006020B4">
      <w:headerReference w:type="default" r:id="rId9"/>
      <w:pgSz w:w="11906" w:h="16838"/>
      <w:pgMar w:top="113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541" w:rsidRDefault="009F7541" w:rsidP="00B04EC9">
      <w:pPr>
        <w:spacing w:after="0" w:line="240" w:lineRule="auto"/>
      </w:pPr>
      <w:r>
        <w:separator/>
      </w:r>
    </w:p>
  </w:endnote>
  <w:endnote w:type="continuationSeparator" w:id="0">
    <w:p w:rsidR="009F7541" w:rsidRDefault="009F7541" w:rsidP="00B04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541" w:rsidRDefault="009F7541" w:rsidP="00B04EC9">
      <w:pPr>
        <w:spacing w:after="0" w:line="240" w:lineRule="auto"/>
      </w:pPr>
      <w:r>
        <w:separator/>
      </w:r>
    </w:p>
  </w:footnote>
  <w:footnote w:type="continuationSeparator" w:id="0">
    <w:p w:rsidR="009F7541" w:rsidRDefault="009F7541" w:rsidP="00B04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934" w:rsidRDefault="000903FA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AD4746">
      <w:rPr>
        <w:noProof/>
      </w:rPr>
      <w:t>5</w:t>
    </w:r>
    <w:r>
      <w:rPr>
        <w:noProof/>
      </w:rPr>
      <w:fldChar w:fldCharType="end"/>
    </w:r>
  </w:p>
  <w:p w:rsidR="00F52934" w:rsidRDefault="00F5293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21467"/>
    <w:multiLevelType w:val="multilevel"/>
    <w:tmpl w:val="B1989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CB69BC"/>
    <w:multiLevelType w:val="hybridMultilevel"/>
    <w:tmpl w:val="F438B6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7D72AC"/>
    <w:multiLevelType w:val="hybridMultilevel"/>
    <w:tmpl w:val="F438B6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9057B1"/>
    <w:multiLevelType w:val="hybridMultilevel"/>
    <w:tmpl w:val="B686CF56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9057768"/>
    <w:multiLevelType w:val="hybridMultilevel"/>
    <w:tmpl w:val="6F964E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540BBA"/>
    <w:multiLevelType w:val="hybridMultilevel"/>
    <w:tmpl w:val="FB244D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2636389"/>
    <w:multiLevelType w:val="hybridMultilevel"/>
    <w:tmpl w:val="E092E6B2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C33363"/>
    <w:multiLevelType w:val="hybridMultilevel"/>
    <w:tmpl w:val="6F964E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853399C"/>
    <w:multiLevelType w:val="hybridMultilevel"/>
    <w:tmpl w:val="6F964E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CE04512"/>
    <w:multiLevelType w:val="multilevel"/>
    <w:tmpl w:val="1B74B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0D357DA"/>
    <w:multiLevelType w:val="hybridMultilevel"/>
    <w:tmpl w:val="0CC8A076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328A0D6B"/>
    <w:multiLevelType w:val="multilevel"/>
    <w:tmpl w:val="D9ECA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A90C34"/>
    <w:multiLevelType w:val="hybridMultilevel"/>
    <w:tmpl w:val="C70A5C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8805305"/>
    <w:multiLevelType w:val="multilevel"/>
    <w:tmpl w:val="3EA8F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2053CA"/>
    <w:multiLevelType w:val="hybridMultilevel"/>
    <w:tmpl w:val="FB244D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63F210F"/>
    <w:multiLevelType w:val="hybridMultilevel"/>
    <w:tmpl w:val="A25889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8355BE3"/>
    <w:multiLevelType w:val="hybridMultilevel"/>
    <w:tmpl w:val="8A24096E"/>
    <w:lvl w:ilvl="0" w:tplc="0419000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F4D04B4"/>
    <w:multiLevelType w:val="hybridMultilevel"/>
    <w:tmpl w:val="A25889C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>
    <w:nsid w:val="51450360"/>
    <w:multiLevelType w:val="hybridMultilevel"/>
    <w:tmpl w:val="50EC07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31C10DF"/>
    <w:multiLevelType w:val="hybridMultilevel"/>
    <w:tmpl w:val="D102B95A"/>
    <w:lvl w:ilvl="0" w:tplc="4CD4EFB0">
      <w:start w:val="1"/>
      <w:numFmt w:val="bullet"/>
      <w:lvlText w:val="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59FD7D00"/>
    <w:multiLevelType w:val="hybridMultilevel"/>
    <w:tmpl w:val="A25889C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>
    <w:nsid w:val="61FB26C7"/>
    <w:multiLevelType w:val="hybridMultilevel"/>
    <w:tmpl w:val="6A2475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32F471F"/>
    <w:multiLevelType w:val="hybridMultilevel"/>
    <w:tmpl w:val="55EE18E0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648639E2"/>
    <w:multiLevelType w:val="hybridMultilevel"/>
    <w:tmpl w:val="93C45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6AB0B3F"/>
    <w:multiLevelType w:val="hybridMultilevel"/>
    <w:tmpl w:val="3702D68E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6AA8784B"/>
    <w:multiLevelType w:val="multilevel"/>
    <w:tmpl w:val="6E703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E40546E"/>
    <w:multiLevelType w:val="multilevel"/>
    <w:tmpl w:val="87A2F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293337A"/>
    <w:multiLevelType w:val="hybridMultilevel"/>
    <w:tmpl w:val="C70A5C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2E04AD4"/>
    <w:multiLevelType w:val="hybridMultilevel"/>
    <w:tmpl w:val="FB244D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FDE47A9"/>
    <w:multiLevelType w:val="hybridMultilevel"/>
    <w:tmpl w:val="A25889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2"/>
  </w:num>
  <w:num w:numId="3">
    <w:abstractNumId w:val="20"/>
  </w:num>
  <w:num w:numId="4">
    <w:abstractNumId w:val="21"/>
  </w:num>
  <w:num w:numId="5">
    <w:abstractNumId w:val="29"/>
  </w:num>
  <w:num w:numId="6">
    <w:abstractNumId w:val="17"/>
  </w:num>
  <w:num w:numId="7">
    <w:abstractNumId w:val="14"/>
  </w:num>
  <w:num w:numId="8">
    <w:abstractNumId w:val="15"/>
  </w:num>
  <w:num w:numId="9">
    <w:abstractNumId w:val="5"/>
  </w:num>
  <w:num w:numId="10">
    <w:abstractNumId w:val="8"/>
  </w:num>
  <w:num w:numId="11">
    <w:abstractNumId w:val="28"/>
  </w:num>
  <w:num w:numId="12">
    <w:abstractNumId w:val="4"/>
  </w:num>
  <w:num w:numId="13">
    <w:abstractNumId w:val="2"/>
  </w:num>
  <w:num w:numId="14">
    <w:abstractNumId w:val="27"/>
  </w:num>
  <w:num w:numId="15">
    <w:abstractNumId w:val="18"/>
  </w:num>
  <w:num w:numId="16">
    <w:abstractNumId w:val="6"/>
  </w:num>
  <w:num w:numId="17">
    <w:abstractNumId w:val="1"/>
  </w:num>
  <w:num w:numId="18">
    <w:abstractNumId w:val="26"/>
  </w:num>
  <w:num w:numId="19">
    <w:abstractNumId w:val="13"/>
  </w:num>
  <w:num w:numId="20">
    <w:abstractNumId w:val="0"/>
  </w:num>
  <w:num w:numId="21">
    <w:abstractNumId w:val="25"/>
  </w:num>
  <w:num w:numId="22">
    <w:abstractNumId w:val="9"/>
  </w:num>
  <w:num w:numId="23">
    <w:abstractNumId w:val="11"/>
  </w:num>
  <w:num w:numId="24">
    <w:abstractNumId w:val="22"/>
  </w:num>
  <w:num w:numId="25">
    <w:abstractNumId w:val="3"/>
  </w:num>
  <w:num w:numId="26">
    <w:abstractNumId w:val="10"/>
  </w:num>
  <w:num w:numId="27">
    <w:abstractNumId w:val="24"/>
  </w:num>
  <w:num w:numId="28">
    <w:abstractNumId w:val="19"/>
  </w:num>
  <w:num w:numId="29">
    <w:abstractNumId w:val="23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3173"/>
    <w:rsid w:val="00083074"/>
    <w:rsid w:val="00083A33"/>
    <w:rsid w:val="000903FA"/>
    <w:rsid w:val="00091E52"/>
    <w:rsid w:val="000A2F94"/>
    <w:rsid w:val="000D6482"/>
    <w:rsid w:val="000E4438"/>
    <w:rsid w:val="000F4EC2"/>
    <w:rsid w:val="0013794A"/>
    <w:rsid w:val="00143F7C"/>
    <w:rsid w:val="00152038"/>
    <w:rsid w:val="001570A1"/>
    <w:rsid w:val="00157BC2"/>
    <w:rsid w:val="00167F07"/>
    <w:rsid w:val="00176E32"/>
    <w:rsid w:val="0018391F"/>
    <w:rsid w:val="0019090D"/>
    <w:rsid w:val="001B4778"/>
    <w:rsid w:val="001F2321"/>
    <w:rsid w:val="002029D7"/>
    <w:rsid w:val="00237304"/>
    <w:rsid w:val="00284FD9"/>
    <w:rsid w:val="0029174B"/>
    <w:rsid w:val="002B76D9"/>
    <w:rsid w:val="002D0007"/>
    <w:rsid w:val="002F59AC"/>
    <w:rsid w:val="002F5C1E"/>
    <w:rsid w:val="00304178"/>
    <w:rsid w:val="003550C9"/>
    <w:rsid w:val="00372F36"/>
    <w:rsid w:val="003B481D"/>
    <w:rsid w:val="00405D61"/>
    <w:rsid w:val="00440CE0"/>
    <w:rsid w:val="004515F9"/>
    <w:rsid w:val="00496814"/>
    <w:rsid w:val="004A5600"/>
    <w:rsid w:val="004B4178"/>
    <w:rsid w:val="00517433"/>
    <w:rsid w:val="00546A45"/>
    <w:rsid w:val="00582F60"/>
    <w:rsid w:val="0059269E"/>
    <w:rsid w:val="005B125E"/>
    <w:rsid w:val="005B2F37"/>
    <w:rsid w:val="005C6FDA"/>
    <w:rsid w:val="006020B4"/>
    <w:rsid w:val="00604F84"/>
    <w:rsid w:val="00627D13"/>
    <w:rsid w:val="00636307"/>
    <w:rsid w:val="00637224"/>
    <w:rsid w:val="006D3AE7"/>
    <w:rsid w:val="00747589"/>
    <w:rsid w:val="00790351"/>
    <w:rsid w:val="007907D5"/>
    <w:rsid w:val="007C1F73"/>
    <w:rsid w:val="007C2E95"/>
    <w:rsid w:val="008254F8"/>
    <w:rsid w:val="00856550"/>
    <w:rsid w:val="00877A1D"/>
    <w:rsid w:val="00895CF3"/>
    <w:rsid w:val="008C29B5"/>
    <w:rsid w:val="009324B8"/>
    <w:rsid w:val="009338F3"/>
    <w:rsid w:val="0096382A"/>
    <w:rsid w:val="00966942"/>
    <w:rsid w:val="009C7499"/>
    <w:rsid w:val="009D2DCE"/>
    <w:rsid w:val="009F2A33"/>
    <w:rsid w:val="009F7541"/>
    <w:rsid w:val="00A024EE"/>
    <w:rsid w:val="00A37DC5"/>
    <w:rsid w:val="00A625D8"/>
    <w:rsid w:val="00A8519E"/>
    <w:rsid w:val="00AC4642"/>
    <w:rsid w:val="00AD4746"/>
    <w:rsid w:val="00B04EC9"/>
    <w:rsid w:val="00B439CB"/>
    <w:rsid w:val="00B44DBF"/>
    <w:rsid w:val="00B6764D"/>
    <w:rsid w:val="00B72B4F"/>
    <w:rsid w:val="00B85B62"/>
    <w:rsid w:val="00BE1092"/>
    <w:rsid w:val="00BE419A"/>
    <w:rsid w:val="00C839CF"/>
    <w:rsid w:val="00C841E1"/>
    <w:rsid w:val="00C93F52"/>
    <w:rsid w:val="00CE0779"/>
    <w:rsid w:val="00CE6CAE"/>
    <w:rsid w:val="00D07D14"/>
    <w:rsid w:val="00D23173"/>
    <w:rsid w:val="00D705AD"/>
    <w:rsid w:val="00DF1D3B"/>
    <w:rsid w:val="00E0547B"/>
    <w:rsid w:val="00E07508"/>
    <w:rsid w:val="00E20D3D"/>
    <w:rsid w:val="00E74A47"/>
    <w:rsid w:val="00E87AE0"/>
    <w:rsid w:val="00EB55DB"/>
    <w:rsid w:val="00F0693D"/>
    <w:rsid w:val="00F20000"/>
    <w:rsid w:val="00F52934"/>
    <w:rsid w:val="00F735B9"/>
    <w:rsid w:val="00F82BA0"/>
    <w:rsid w:val="00F9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F3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18391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8391F"/>
    <w:rPr>
      <w:rFonts w:eastAsia="Times New Roman" w:cs="Times New Roman"/>
      <w:b/>
      <w:bCs/>
      <w:iCs/>
      <w:sz w:val="24"/>
      <w:szCs w:val="24"/>
      <w:lang w:val="ru-RU" w:eastAsia="ru-RU" w:bidi="ar-SA"/>
    </w:rPr>
  </w:style>
  <w:style w:type="table" w:styleId="a3">
    <w:name w:val="Table Grid"/>
    <w:basedOn w:val="a1"/>
    <w:uiPriority w:val="99"/>
    <w:rsid w:val="00D2317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23173"/>
    <w:pPr>
      <w:ind w:left="720"/>
      <w:contextualSpacing/>
    </w:pPr>
  </w:style>
  <w:style w:type="paragraph" w:customStyle="1" w:styleId="4-text">
    <w:name w:val="4-text"/>
    <w:basedOn w:val="a"/>
    <w:uiPriority w:val="99"/>
    <w:rsid w:val="00790351"/>
    <w:pPr>
      <w:spacing w:before="100" w:beforeAutospacing="1" w:after="100" w:afterAutospacing="1" w:line="360" w:lineRule="auto"/>
      <w:jc w:val="both"/>
    </w:pPr>
    <w:rPr>
      <w:rFonts w:ascii="Verdana" w:eastAsia="Times New Roman" w:hAnsi="Verdana"/>
      <w:color w:val="000000"/>
      <w:sz w:val="21"/>
      <w:szCs w:val="21"/>
      <w:lang w:eastAsia="ru-RU"/>
    </w:rPr>
  </w:style>
  <w:style w:type="paragraph" w:styleId="a5">
    <w:name w:val="Balloon Text"/>
    <w:basedOn w:val="a"/>
    <w:link w:val="a6"/>
    <w:uiPriority w:val="99"/>
    <w:semiHidden/>
    <w:rsid w:val="00EB5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EB55D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B04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B04EC9"/>
    <w:rPr>
      <w:rFonts w:cs="Times New Roman"/>
    </w:rPr>
  </w:style>
  <w:style w:type="paragraph" w:styleId="a9">
    <w:name w:val="footer"/>
    <w:basedOn w:val="a"/>
    <w:link w:val="aa"/>
    <w:uiPriority w:val="99"/>
    <w:rsid w:val="00B04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B04EC9"/>
    <w:rPr>
      <w:rFonts w:cs="Times New Roman"/>
    </w:rPr>
  </w:style>
  <w:style w:type="paragraph" w:styleId="ab">
    <w:name w:val="Normal (Web)"/>
    <w:basedOn w:val="a"/>
    <w:uiPriority w:val="99"/>
    <w:rsid w:val="009338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c">
    <w:name w:val="Table Theme"/>
    <w:basedOn w:val="a1"/>
    <w:uiPriority w:val="99"/>
    <w:rsid w:val="00C839CF"/>
    <w:rPr>
      <w:rFonts w:ascii="Times New Roman" w:hAnsi="Times New Roman"/>
    </w:rPr>
    <w:tblPr>
      <w:tblInd w:w="0" w:type="dxa"/>
      <w:tblBorders>
        <w:top w:val="single" w:sz="4" w:space="0" w:color="666633"/>
        <w:left w:val="single" w:sz="4" w:space="0" w:color="666633"/>
        <w:bottom w:val="single" w:sz="4" w:space="0" w:color="666633"/>
        <w:right w:val="single" w:sz="4" w:space="0" w:color="666633"/>
        <w:insideH w:val="single" w:sz="4" w:space="0" w:color="666633"/>
        <w:insideV w:val="single" w:sz="4" w:space="0" w:color="666633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Содержимое таблицы"/>
    <w:basedOn w:val="a"/>
    <w:uiPriority w:val="99"/>
    <w:rsid w:val="000903FA"/>
    <w:pPr>
      <w:widowControl w:val="0"/>
      <w:suppressAutoHyphens/>
      <w:spacing w:after="0" w:line="240" w:lineRule="auto"/>
    </w:pPr>
    <w:rPr>
      <w:rFonts w:ascii="Times New Roman" w:eastAsia="DejaVu Sans" w:hAnsi="Times New Roman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93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93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93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93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93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93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93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93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93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5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School</Company>
  <LinksUpToDate>false</LinksUpToDate>
  <CharactersWithSpaces>6329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subject/>
  <dc:creator>Computer</dc:creator>
  <cp:keywords/>
  <dc:description/>
  <cp:lastModifiedBy>Ольга Викторовна</cp:lastModifiedBy>
  <cp:revision>16</cp:revision>
  <cp:lastPrinted>2020-10-26T15:59:00Z</cp:lastPrinted>
  <dcterms:created xsi:type="dcterms:W3CDTF">2013-09-30T17:50:00Z</dcterms:created>
  <dcterms:modified xsi:type="dcterms:W3CDTF">2024-01-11T05:59:00Z</dcterms:modified>
</cp:coreProperties>
</file>